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024F6D" w14:textId="1B1623A7" w:rsidR="00BE61F6" w:rsidRPr="00BE61F6" w:rsidRDefault="00BE61F6" w:rsidP="00BE61F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</w:pPr>
      <w:r w:rsidRPr="00BE61F6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  <w:t xml:space="preserve">Тема: Общее устройство и принцип работы автоматов Калашникова АК-74 и АК-12 </w:t>
      </w:r>
    </w:p>
    <w:p w14:paraId="20ADC1B2" w14:textId="77777777" w:rsidR="00BE61F6" w:rsidRPr="00BE61F6" w:rsidRDefault="00BE61F6" w:rsidP="00BE61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61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 для ученика:</w:t>
      </w:r>
      <w:r w:rsidRPr="00BE61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понять, как устроен автомат Калашникова, какие у него основные части и механизмы, чем отличаются АК-74 и АК-12, как происходит автоматический цикл стрельбы и как провести неполную разборку и сборку.</w:t>
      </w:r>
    </w:p>
    <w:p w14:paraId="44EC8CE0" w14:textId="77777777" w:rsidR="00BE61F6" w:rsidRPr="00BE61F6" w:rsidRDefault="00BE61F6" w:rsidP="00BE61F6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61F6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занятиях в школе используется только учебное оружие (макеты). Реальная стрельба и работа с боевыми патронами — на военных сборах под строгим контролем инструктора.</w:t>
      </w:r>
    </w:p>
    <w:p w14:paraId="41E54497" w14:textId="77777777" w:rsidR="00BE61F6" w:rsidRPr="00BE61F6" w:rsidRDefault="00BE61F6" w:rsidP="00BE61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61F6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49DF6BCC">
          <v:rect id="_x0000_i1025" style="width:0;height:1.5pt" o:hralign="center" o:hrstd="t" o:hr="t" fillcolor="#a0a0a0" stroked="f"/>
        </w:pict>
      </w:r>
    </w:p>
    <w:p w14:paraId="13853F2F" w14:textId="77777777" w:rsidR="00BE61F6" w:rsidRPr="00BE61F6" w:rsidRDefault="00BE61F6" w:rsidP="00BE61F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BE61F6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Ключевые термины (выпиши в словарик)</w:t>
      </w:r>
    </w:p>
    <w:p w14:paraId="79D597E2" w14:textId="77777777" w:rsidR="00BE61F6" w:rsidRPr="00BE61F6" w:rsidRDefault="00BE61F6" w:rsidP="00BE61F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61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Автомат</w:t>
      </w:r>
      <w:r w:rsidRPr="00BE61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индивидуальное стрелковое оружие, предназначенное для поражения живой силы противника. Может стрелять одиночными выстрелами и очередями.</w:t>
      </w:r>
    </w:p>
    <w:p w14:paraId="1230A095" w14:textId="77777777" w:rsidR="00BE61F6" w:rsidRPr="00BE61F6" w:rsidRDefault="00BE61F6" w:rsidP="00BE61F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61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Калибр</w:t>
      </w:r>
      <w:r w:rsidRPr="00BE61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диаметр канала ствола (и пули) в миллиметрах. У АК-74 и АК-12 — 5,45 мм.</w:t>
      </w:r>
    </w:p>
    <w:p w14:paraId="6E8D21C2" w14:textId="77777777" w:rsidR="00BE61F6" w:rsidRPr="00BE61F6" w:rsidRDefault="00BE61F6" w:rsidP="00BE61F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61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Газоотводная автоматика</w:t>
      </w:r>
      <w:r w:rsidRPr="00BE61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принцип работы, при котором часть пороховых газов отводится из ствола через отверстие и толкает поршень, который отводит затвор назад.</w:t>
      </w:r>
    </w:p>
    <w:p w14:paraId="37550112" w14:textId="77777777" w:rsidR="00BE61F6" w:rsidRPr="00BE61F6" w:rsidRDefault="00BE61F6" w:rsidP="00BE61F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61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Затворная рама</w:t>
      </w:r>
      <w:r w:rsidRPr="00BE61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основная движущаяся деталь автоматики. Она воспринимает давление газов и двигает затвор.</w:t>
      </w:r>
    </w:p>
    <w:p w14:paraId="5316D11A" w14:textId="77777777" w:rsidR="00BE61F6" w:rsidRPr="00BE61F6" w:rsidRDefault="00BE61F6" w:rsidP="00BE61F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61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Затвор</w:t>
      </w:r>
      <w:r w:rsidRPr="00BE61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деталь, которая досылает патрон в патронник, запирает ствол при выстреле и извлекает гильзу после выстрела.</w:t>
      </w:r>
    </w:p>
    <w:p w14:paraId="2D60A9D0" w14:textId="77777777" w:rsidR="00BE61F6" w:rsidRPr="00BE61F6" w:rsidRDefault="00BE61F6" w:rsidP="00BE61F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61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Ударно-спусковой механизм (УСМ)</w:t>
      </w:r>
      <w:r w:rsidRPr="00BE61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система, которая производит выстрел: спусковой крючок, шептало, боевая пружина, боёк.</w:t>
      </w:r>
    </w:p>
    <w:p w14:paraId="705F6275" w14:textId="77777777" w:rsidR="00BE61F6" w:rsidRPr="00BE61F6" w:rsidRDefault="00BE61F6" w:rsidP="00BE61F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61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Предохранитель</w:t>
      </w:r>
      <w:r w:rsidRPr="00BE61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деталь, блокирующая спусковой механизм и движение затвора.</w:t>
      </w:r>
    </w:p>
    <w:p w14:paraId="165110CD" w14:textId="77777777" w:rsidR="00BE61F6" w:rsidRPr="00BE61F6" w:rsidRDefault="00BE61F6" w:rsidP="00BE61F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61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Неполная разборка</w:t>
      </w:r>
      <w:r w:rsidRPr="00BE61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разборка оружия без снятия неразборных узлов, для чистки и осмотра. Выполняется регулярно.</w:t>
      </w:r>
    </w:p>
    <w:p w14:paraId="3EFE4A56" w14:textId="77777777" w:rsidR="00BE61F6" w:rsidRPr="00BE61F6" w:rsidRDefault="00BE61F6" w:rsidP="00BE61F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61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Полная разборка</w:t>
      </w:r>
      <w:r w:rsidRPr="00BE61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разборка всех деталей. Выполняется только в мастерской или при сильном загрязнении.</w:t>
      </w:r>
    </w:p>
    <w:p w14:paraId="3C76921F" w14:textId="77777777" w:rsidR="00BE61F6" w:rsidRPr="00BE61F6" w:rsidRDefault="00BE61F6" w:rsidP="00BE61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61F6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1B373D77">
          <v:rect id="_x0000_i1026" style="width:0;height:1.5pt" o:hralign="center" o:hrstd="t" o:hr="t" fillcolor="#a0a0a0" stroked="f"/>
        </w:pict>
      </w:r>
    </w:p>
    <w:p w14:paraId="2BD070AD" w14:textId="77777777" w:rsidR="00BE61F6" w:rsidRPr="00BE61F6" w:rsidRDefault="00BE61F6" w:rsidP="00BE61F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BE61F6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Раздел 1. История: от АК-47 до АК-12</w:t>
      </w:r>
    </w:p>
    <w:p w14:paraId="767F6646" w14:textId="77777777" w:rsidR="00BE61F6" w:rsidRPr="00BE61F6" w:rsidRDefault="00BE61F6" w:rsidP="00BE61F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BE61F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Как появился автомат Калашникова</w:t>
      </w:r>
    </w:p>
    <w:p w14:paraId="10838BEF" w14:textId="77777777" w:rsidR="00BE61F6" w:rsidRPr="00BE61F6" w:rsidRDefault="00BE61F6" w:rsidP="00BE61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61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1947 году Михаил Тимофеевич Калашников — молодой конструктор-самоучка, участник Великой Отечественной войны — создал автомат, который принял на вооружение Советская Армия. Это был </w:t>
      </w:r>
      <w:r w:rsidRPr="00BE61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АК-47</w:t>
      </w:r>
      <w:r w:rsidRPr="00BE61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калибра 7,62 мм. Он оказался настолько надёжным, простым в производстве и неприхотливым, что стал самым массовым стрелковым оружием в мире.</w:t>
      </w:r>
    </w:p>
    <w:p w14:paraId="219C1715" w14:textId="77777777" w:rsidR="00BE61F6" w:rsidRPr="00BE61F6" w:rsidRDefault="00BE61F6" w:rsidP="00BE61F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BE61F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Почему появился АК-74</w:t>
      </w:r>
    </w:p>
    <w:p w14:paraId="36091B6F" w14:textId="041AF814" w:rsidR="00BE61F6" w:rsidRPr="00BE61F6" w:rsidRDefault="00BE61F6" w:rsidP="00BE61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61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концу 1960-х годов военные пришли к выводу: нужен патрон меньшего калибра. Меньше калибр — меньше вес патрона, больше носимый боезапас, меньше отдача, выше </w:t>
      </w:r>
      <w:r w:rsidRPr="00BE61F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настильность траектории. В 1974 году на вооружение был принят </w:t>
      </w:r>
      <w:r w:rsidRPr="00BE61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АК-74</w:t>
      </w:r>
      <w:r w:rsidRPr="00BE61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 патрон 5,45 × 39 мм — лёгкий, быстрый, с уменьшенной отдачей.</w:t>
      </w:r>
      <w:r w:rsidRPr="00BE61F6">
        <w:rPr>
          <w:lang w:eastAsia="ru-RU"/>
        </w:rPr>
        <w:t xml:space="preserve"> </w:t>
      </w:r>
    </w:p>
    <w:p w14:paraId="69FF4CF1" w14:textId="1B363B1C" w:rsidR="00BE61F6" w:rsidRDefault="00BE61F6" w:rsidP="00BE61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61F6">
        <w:rPr>
          <w:lang w:eastAsia="ru-RU"/>
        </w:rPr>
        <w:drawing>
          <wp:inline distT="0" distB="0" distL="0" distR="0" wp14:anchorId="0A8671CC" wp14:editId="62C863AB">
            <wp:extent cx="5593080" cy="2043518"/>
            <wp:effectExtent l="0" t="0" r="0" b="0"/>
            <wp:docPr id="38" name="Рисунок 38" descr="АК-74 - Википедия">
              <a:hlinkClick xmlns:a="http://schemas.openxmlformats.org/drawingml/2006/main" r:id="rId5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АК-74 - Википедия">
                      <a:hlinkClick r:id="rId5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4126" cy="20512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2E5080" w14:textId="19ABC965" w:rsidR="00BE61F6" w:rsidRPr="00BE61F6" w:rsidRDefault="00BE61F6" w:rsidP="00BE61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61F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АК-74 — классический автомат Калашникова, стоящий на вооружении с 1974 года</w:t>
      </w:r>
    </w:p>
    <w:p w14:paraId="17D33078" w14:textId="77777777" w:rsidR="00BE61F6" w:rsidRPr="00BE61F6" w:rsidRDefault="00BE61F6" w:rsidP="00BE61F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BE61F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Почему появился АК-12</w:t>
      </w:r>
    </w:p>
    <w:p w14:paraId="1BF729B6" w14:textId="77777777" w:rsidR="00BE61F6" w:rsidRPr="00BE61F6" w:rsidRDefault="00BE61F6" w:rsidP="00BE61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61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АК-74 и его модификации (АК-74М) служат уже более 50 лет. Но военные требования меняются: нужны планки для прицелов (коллиматорных, тепловизионных), эргономичная рукоятка, телескопический приклад, улучшенная кучность. В 2018 году на вооружение был принят </w:t>
      </w:r>
      <w:r w:rsidRPr="00BE61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АК-12</w:t>
      </w:r>
      <w:r w:rsidRPr="00BE61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(калибр 5,45 мм) — современная эволюция автомата Калашникова, входящая в комплект «Ратник».</w:t>
      </w:r>
    </w:p>
    <w:p w14:paraId="7407F4D8" w14:textId="1D6D96D2" w:rsidR="00BE61F6" w:rsidRPr="00BE61F6" w:rsidRDefault="00BE61F6" w:rsidP="00BE61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7" w:tgtFrame="_blank" w:history="1"/>
    </w:p>
    <w:p w14:paraId="3A7163D2" w14:textId="6E59EF05" w:rsidR="00BE61F6" w:rsidRPr="00BE61F6" w:rsidRDefault="00BE61F6" w:rsidP="00BE61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8" w:tgtFrame="_blank" w:history="1">
        <w:r w:rsidRPr="00BE61F6">
          <w:rPr>
            <w:rFonts w:ascii="Times New Roman" w:eastAsia="Times New Roman" w:hAnsi="Times New Roman" w:cs="Times New Roman"/>
            <w:noProof/>
            <w:color w:val="0000FF"/>
            <w:sz w:val="24"/>
            <w:szCs w:val="24"/>
            <w:lang w:eastAsia="ru-RU"/>
          </w:rPr>
          <w:drawing>
            <wp:inline distT="0" distB="0" distL="0" distR="0" wp14:anchorId="0A40CC68" wp14:editId="52EB4DAD">
              <wp:extent cx="5065340" cy="2804172"/>
              <wp:effectExtent l="0" t="0" r="2540" b="0"/>
              <wp:docPr id="40" name="Рисунок 40" descr="Калашников&quot; представил обновленный АК-12">
                <a:hlinkClick xmlns:a="http://schemas.openxmlformats.org/drawingml/2006/main" r:id="rId8" tgtFrame="&quot;_blank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40" descr="Калашников&quot; представил обновленный АК-12">
                        <a:hlinkClick r:id="rId8" tgtFrame="&quot;_blank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9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101869" cy="28243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hyperlink>
    </w:p>
    <w:p w14:paraId="2B0F40BD" w14:textId="77777777" w:rsidR="00BE61F6" w:rsidRPr="00BE61F6" w:rsidRDefault="00BE61F6" w:rsidP="00BE61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61F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АК-12 — современная версия, принятая на вооружение в 2018 году</w:t>
      </w:r>
    </w:p>
    <w:p w14:paraId="03335726" w14:textId="77777777" w:rsidR="00BE61F6" w:rsidRPr="00BE61F6" w:rsidRDefault="00BE61F6" w:rsidP="00BE61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61F6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313DB53B">
          <v:rect id="_x0000_i1027" style="width:0;height:1.5pt" o:hralign="center" o:hrstd="t" o:hr="t" fillcolor="#a0a0a0" stroked="f"/>
        </w:pict>
      </w:r>
    </w:p>
    <w:p w14:paraId="63A30107" w14:textId="77777777" w:rsidR="00BE61F6" w:rsidRPr="00BE61F6" w:rsidRDefault="00BE61F6" w:rsidP="00BE61F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BE61F6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Раздел 2. Общее устройство автомата Калашникова</w:t>
      </w:r>
    </w:p>
    <w:p w14:paraId="7F6B5A89" w14:textId="77777777" w:rsidR="00BE61F6" w:rsidRPr="00BE61F6" w:rsidRDefault="00BE61F6" w:rsidP="00BE61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61F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Любой автомат Калашникова (АК-74, АК-74М, АК-12) состоит из </w:t>
      </w:r>
      <w:r w:rsidRPr="00BE61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основных частей и механизмов</w:t>
      </w:r>
      <w:r w:rsidRPr="00BE61F6">
        <w:rPr>
          <w:rFonts w:ascii="Times New Roman" w:eastAsia="Times New Roman" w:hAnsi="Times New Roman" w:cs="Times New Roman"/>
          <w:sz w:val="24"/>
          <w:szCs w:val="24"/>
          <w:lang w:eastAsia="ru-RU"/>
        </w:rPr>
        <w:t>. Количество может немного отличаться, но принцип один и тот же.</w:t>
      </w:r>
    </w:p>
    <w:p w14:paraId="547D2750" w14:textId="77777777" w:rsidR="00BE61F6" w:rsidRPr="00BE61F6" w:rsidRDefault="00BE61F6" w:rsidP="00BE61F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BE61F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Основные части и механизмы АК-74</w:t>
      </w:r>
    </w:p>
    <w:p w14:paraId="605A177B" w14:textId="280FB8CC" w:rsidR="00BE61F6" w:rsidRPr="00BE61F6" w:rsidRDefault="00BE61F6" w:rsidP="00BE61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0" w:tgtFrame="_blank" w:history="1">
        <w:r w:rsidRPr="00BE61F6">
          <w:rPr>
            <w:rFonts w:ascii="Times New Roman" w:eastAsia="Times New Roman" w:hAnsi="Times New Roman" w:cs="Times New Roman"/>
            <w:noProof/>
            <w:color w:val="0000FF"/>
            <w:sz w:val="24"/>
            <w:szCs w:val="24"/>
            <w:lang w:eastAsia="ru-RU"/>
          </w:rPr>
          <w:drawing>
            <wp:inline distT="0" distB="0" distL="0" distR="0" wp14:anchorId="79B046FE" wp14:editId="7DDA69AE">
              <wp:extent cx="4198620" cy="3148965"/>
              <wp:effectExtent l="0" t="0" r="0" b="0"/>
              <wp:docPr id="43" name="Рисунок 43" descr="Автомат Калашникова АК–74, его устройство и боевые характеристики. Неполная разборка и сборка автомата&quot;.">
                <a:hlinkClick xmlns:a="http://schemas.openxmlformats.org/drawingml/2006/main" r:id="rId10" tgtFrame="&quot;_blank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43" descr="Автомат Калашникова АК–74, его устройство и боевые характеристики. Неполная разборка и сборка автомата&quot;.">
                        <a:hlinkClick r:id="rId10" tgtFrame="&quot;_blank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1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4198620" cy="31489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hyperlink>
    </w:p>
    <w:p w14:paraId="7B43A757" w14:textId="77777777" w:rsidR="00BE61F6" w:rsidRPr="00BE61F6" w:rsidRDefault="00BE61F6" w:rsidP="00BE61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61F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Неполная разборка АК — все основные части на одном фото</w:t>
      </w:r>
    </w:p>
    <w:p w14:paraId="6D77B6C1" w14:textId="77777777" w:rsidR="00BE61F6" w:rsidRPr="00BE61F6" w:rsidRDefault="00BE61F6" w:rsidP="00BE61F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61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Ствол со ствольной коробкой</w:t>
      </w:r>
      <w:r w:rsidRPr="00BE61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основа оружия. Ствол направляет пулю, ствольная коробка вмещает все механизмы.</w:t>
      </w:r>
    </w:p>
    <w:p w14:paraId="24AAF796" w14:textId="77777777" w:rsidR="00BE61F6" w:rsidRPr="00BE61F6" w:rsidRDefault="00BE61F6" w:rsidP="00BE61F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61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Дульный тормоз-компенсатор</w:t>
      </w:r>
      <w:r w:rsidRPr="00BE61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надевается на дульную часть ствола. Уменьшает отдачу и подброс ствола при стрельбе.</w:t>
      </w:r>
    </w:p>
    <w:p w14:paraId="4DE8F781" w14:textId="77777777" w:rsidR="00BE61F6" w:rsidRPr="00BE61F6" w:rsidRDefault="00BE61F6" w:rsidP="00BE61F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61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Прицельное приспособление</w:t>
      </w:r>
      <w:r w:rsidRPr="00BE61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мушка (спереди) и целик с планкой прицела (сзади). У АК-12 целик переставлен на заднюю часть ствольной коробки (планка «</w:t>
      </w:r>
      <w:proofErr w:type="spellStart"/>
      <w:r w:rsidRPr="00BE61F6">
        <w:rPr>
          <w:rFonts w:ascii="Times New Roman" w:eastAsia="Times New Roman" w:hAnsi="Times New Roman" w:cs="Times New Roman"/>
          <w:sz w:val="24"/>
          <w:szCs w:val="24"/>
          <w:lang w:eastAsia="ru-RU"/>
        </w:rPr>
        <w:t>Пикатинни</w:t>
      </w:r>
      <w:proofErr w:type="spellEnd"/>
      <w:r w:rsidRPr="00BE61F6">
        <w:rPr>
          <w:rFonts w:ascii="Times New Roman" w:eastAsia="Times New Roman" w:hAnsi="Times New Roman" w:cs="Times New Roman"/>
          <w:sz w:val="24"/>
          <w:szCs w:val="24"/>
          <w:lang w:eastAsia="ru-RU"/>
        </w:rPr>
        <w:t>»).</w:t>
      </w:r>
    </w:p>
    <w:p w14:paraId="7D6BEAAC" w14:textId="77777777" w:rsidR="00BE61F6" w:rsidRPr="00BE61F6" w:rsidRDefault="00BE61F6" w:rsidP="00BE61F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61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Газовая трубка</w:t>
      </w:r>
      <w:r w:rsidRPr="00BE61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направляет пороховые </w:t>
      </w:r>
      <w:proofErr w:type="spellStart"/>
      <w:r w:rsidRPr="00BE61F6">
        <w:rPr>
          <w:rFonts w:ascii="Times New Roman" w:eastAsia="Times New Roman" w:hAnsi="Times New Roman" w:cs="Times New Roman"/>
          <w:sz w:val="24"/>
          <w:szCs w:val="24"/>
          <w:lang w:eastAsia="ru-RU"/>
        </w:rPr>
        <w:t>газы</w:t>
      </w:r>
      <w:proofErr w:type="spellEnd"/>
      <w:r w:rsidRPr="00BE61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ствола к газовому поршню затворной рамы.</w:t>
      </w:r>
    </w:p>
    <w:p w14:paraId="3016CE62" w14:textId="77777777" w:rsidR="00BE61F6" w:rsidRPr="00BE61F6" w:rsidRDefault="00BE61F6" w:rsidP="00BE61F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61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Затворная рама с газовым поршнем</w:t>
      </w:r>
      <w:r w:rsidRPr="00BE61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главная движущаяся деталь автоматики. Пороховые </w:t>
      </w:r>
      <w:proofErr w:type="spellStart"/>
      <w:r w:rsidRPr="00BE61F6">
        <w:rPr>
          <w:rFonts w:ascii="Times New Roman" w:eastAsia="Times New Roman" w:hAnsi="Times New Roman" w:cs="Times New Roman"/>
          <w:sz w:val="24"/>
          <w:szCs w:val="24"/>
          <w:lang w:eastAsia="ru-RU"/>
        </w:rPr>
        <w:t>газы</w:t>
      </w:r>
      <w:proofErr w:type="spellEnd"/>
      <w:r w:rsidRPr="00BE61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толкают поршень, рама отходит назад.</w:t>
      </w:r>
    </w:p>
    <w:p w14:paraId="75F84FDA" w14:textId="77777777" w:rsidR="00BE61F6" w:rsidRPr="00BE61F6" w:rsidRDefault="00BE61F6" w:rsidP="00BE61F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61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Затвор</w:t>
      </w:r>
      <w:r w:rsidRPr="00BE61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входит в затворную раму. Досылает патрон, запирает </w:t>
      </w:r>
      <w:proofErr w:type="spellStart"/>
      <w:proofErr w:type="gramStart"/>
      <w:r w:rsidRPr="00BE61F6">
        <w:rPr>
          <w:rFonts w:ascii="Times New Roman" w:eastAsia="Times New Roman" w:hAnsi="Times New Roman" w:cs="Times New Roman"/>
          <w:sz w:val="24"/>
          <w:szCs w:val="24"/>
          <w:lang w:eastAsia="ru-RU"/>
        </w:rPr>
        <w:t>ствол,extracts</w:t>
      </w:r>
      <w:proofErr w:type="spellEnd"/>
      <w:proofErr w:type="gramEnd"/>
      <w:r w:rsidRPr="00BE61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гильзу.</w:t>
      </w:r>
    </w:p>
    <w:p w14:paraId="521C5E9F" w14:textId="77777777" w:rsidR="00BE61F6" w:rsidRPr="00BE61F6" w:rsidRDefault="00BE61F6" w:rsidP="00BE61F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61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Возвратный механизм</w:t>
      </w:r>
      <w:r w:rsidRPr="00BE61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пружина, которая возвращает затворную раму с затвором в переднее положение после отката.</w:t>
      </w:r>
    </w:p>
    <w:p w14:paraId="2566E07E" w14:textId="77777777" w:rsidR="00BE61F6" w:rsidRPr="00BE61F6" w:rsidRDefault="00BE61F6" w:rsidP="00BE61F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61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Ударно-спусковой механизм (УСМ)</w:t>
      </w:r>
      <w:r w:rsidRPr="00BE61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производит выстрел: спусковой крючок, шептало, боевая пружина, боёк.</w:t>
      </w:r>
    </w:p>
    <w:p w14:paraId="76BEF65F" w14:textId="77777777" w:rsidR="00BE61F6" w:rsidRPr="00BE61F6" w:rsidRDefault="00BE61F6" w:rsidP="00BE61F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61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Цевьё</w:t>
      </w:r>
      <w:r w:rsidRPr="00BE61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деревянная или пластиковая накладка, закрывающая газовую трубку. За него держат оружие левой рукой.</w:t>
      </w:r>
    </w:p>
    <w:p w14:paraId="16FE87FC" w14:textId="77777777" w:rsidR="00BE61F6" w:rsidRPr="00BE61F6" w:rsidRDefault="00BE61F6" w:rsidP="00BE61F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61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Магазин</w:t>
      </w:r>
      <w:r w:rsidRPr="00BE61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съёмный короб с патронами. У АК-74 — на 30 патронов.</w:t>
      </w:r>
    </w:p>
    <w:p w14:paraId="3DB3908F" w14:textId="77777777" w:rsidR="00BE61F6" w:rsidRPr="00BE61F6" w:rsidRDefault="00BE61F6" w:rsidP="00BE61F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61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Приклад</w:t>
      </w:r>
      <w:r w:rsidRPr="00BE61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упор в плечо. У АК-74 — деревянный (или пластиковый у АК-74М, складной).</w:t>
      </w:r>
    </w:p>
    <w:p w14:paraId="2CBD98C4" w14:textId="77777777" w:rsidR="00BE61F6" w:rsidRPr="00BE61F6" w:rsidRDefault="00BE61F6" w:rsidP="00BE61F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61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Рукоятка</w:t>
      </w:r>
      <w:r w:rsidRPr="00BE61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для хвата правой рукой.</w:t>
      </w:r>
    </w:p>
    <w:p w14:paraId="009A5061" w14:textId="77777777" w:rsidR="00BE61F6" w:rsidRPr="00BE61F6" w:rsidRDefault="00BE61F6" w:rsidP="00BE61F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61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Шомпол</w:t>
      </w:r>
      <w:r w:rsidRPr="00BE61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металлический стержень для чистки ствола, хранится под стволом (у АК-12 шомпол перенесён внутрь приклада).</w:t>
      </w:r>
    </w:p>
    <w:p w14:paraId="3B0A3D0E" w14:textId="77777777" w:rsidR="00BE61F6" w:rsidRPr="00BE61F6" w:rsidRDefault="00BE61F6" w:rsidP="00BE61F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61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Принадлежность</w:t>
      </w:r>
      <w:r w:rsidRPr="00BE61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пенал с инструментами для чистки и смазки.</w:t>
      </w:r>
    </w:p>
    <w:p w14:paraId="12D51530" w14:textId="3F152F46" w:rsidR="00BE61F6" w:rsidRPr="00BE61F6" w:rsidRDefault="00BE61F6" w:rsidP="00BE61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2" w:tgtFrame="_blank" w:history="1">
        <w:r w:rsidRPr="00BE61F6">
          <w:rPr>
            <w:rFonts w:ascii="Times New Roman" w:eastAsia="Times New Roman" w:hAnsi="Times New Roman" w:cs="Times New Roman"/>
            <w:noProof/>
            <w:color w:val="0000FF"/>
            <w:sz w:val="24"/>
            <w:szCs w:val="24"/>
            <w:lang w:eastAsia="ru-RU"/>
          </w:rPr>
          <w:drawing>
            <wp:inline distT="0" distB="0" distL="0" distR="0" wp14:anchorId="2EA1D107" wp14:editId="725E22E0">
              <wp:extent cx="5833041" cy="2164080"/>
              <wp:effectExtent l="0" t="0" r="0" b="7620"/>
              <wp:docPr id="45" name="Рисунок 45" descr="Принцип работы АК: mabut - ЖЖ">
                <a:hlinkClick xmlns:a="http://schemas.openxmlformats.org/drawingml/2006/main" r:id="rId12" tgtFrame="&quot;_blank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45" descr="Принцип работы АК: mabut - ЖЖ">
                        <a:hlinkClick r:id="rId12" tgtFrame="&quot;_blank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13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850358" cy="217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hyperlink>
    </w:p>
    <w:p w14:paraId="139A7BE0" w14:textId="77777777" w:rsidR="00BE61F6" w:rsidRPr="00BE61F6" w:rsidRDefault="00BE61F6" w:rsidP="00BE61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61F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Схема устройства автомата Калашникова с обозначением основных частей</w:t>
      </w:r>
    </w:p>
    <w:p w14:paraId="288F0503" w14:textId="77777777" w:rsidR="00BE61F6" w:rsidRPr="00BE61F6" w:rsidRDefault="00BE61F6" w:rsidP="00BE61F6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61F6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Аналогия: ствол и ствольная коробка — это «корпус» оружия. Затворная рама с затвором — «двигатель». Возвратная пружина — «пружина», которая возвращает всё обратно. УСМ — «выключатель», который запускает весь процесс.</w:t>
      </w:r>
    </w:p>
    <w:p w14:paraId="11C00641" w14:textId="77777777" w:rsidR="00BE61F6" w:rsidRPr="00BE61F6" w:rsidRDefault="00BE61F6" w:rsidP="00BE61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61F6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275E5859">
          <v:rect id="_x0000_i1028" style="width:0;height:1.5pt" o:hralign="center" o:hrstd="t" o:hr="t" fillcolor="#a0a0a0" stroked="f"/>
        </w:pict>
      </w:r>
    </w:p>
    <w:p w14:paraId="0EBCAE01" w14:textId="77777777" w:rsidR="00BE61F6" w:rsidRPr="00BE61F6" w:rsidRDefault="00BE61F6" w:rsidP="00BE61F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BE61F6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Раздел 3. Принцип работы автоматики</w:t>
      </w:r>
    </w:p>
    <w:p w14:paraId="776C0D4A" w14:textId="77777777" w:rsidR="00BE61F6" w:rsidRPr="00BE61F6" w:rsidRDefault="00BE61F6" w:rsidP="00BE61F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BE61F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Как работает газоотводная автоматика</w:t>
      </w:r>
    </w:p>
    <w:p w14:paraId="0746C12E" w14:textId="77777777" w:rsidR="00BE61F6" w:rsidRPr="00BE61F6" w:rsidRDefault="00BE61F6" w:rsidP="00BE61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61F6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 самая важная часть темы. Если ты поймёшь этот цикл — ты поймёшь, как работает любой автомат Калашникова.</w:t>
      </w:r>
    </w:p>
    <w:p w14:paraId="406DA766" w14:textId="56FFFBC1" w:rsidR="00BE61F6" w:rsidRPr="00BE61F6" w:rsidRDefault="00BE61F6" w:rsidP="00BE61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4" w:tgtFrame="_blank" w:history="1"/>
    </w:p>
    <w:p w14:paraId="46F023AE" w14:textId="77777777" w:rsidR="00BE61F6" w:rsidRPr="00BE61F6" w:rsidRDefault="00BE61F6" w:rsidP="00BE61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61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Цикл автоматики — шаг за шагом:</w:t>
      </w:r>
    </w:p>
    <w:p w14:paraId="0595A03C" w14:textId="77777777" w:rsidR="00BE61F6" w:rsidRPr="00BE61F6" w:rsidRDefault="00BE61F6" w:rsidP="00BE61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61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Шаг 1. Выстрел.</w:t>
      </w:r>
      <w:r w:rsidRPr="00BE61F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Ты нажимаешь на спусковой крючок. Боёк бьёт по капсюлю патрона. Порох вспыхивает, </w:t>
      </w:r>
      <w:proofErr w:type="spellStart"/>
      <w:r w:rsidRPr="00BE61F6">
        <w:rPr>
          <w:rFonts w:ascii="Times New Roman" w:eastAsia="Times New Roman" w:hAnsi="Times New Roman" w:cs="Times New Roman"/>
          <w:sz w:val="24"/>
          <w:szCs w:val="24"/>
          <w:lang w:eastAsia="ru-RU"/>
        </w:rPr>
        <w:t>газы</w:t>
      </w:r>
      <w:proofErr w:type="spellEnd"/>
      <w:r w:rsidRPr="00BE61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выталкивают пулю из ствола.</w:t>
      </w:r>
    </w:p>
    <w:p w14:paraId="5830BEFD" w14:textId="77777777" w:rsidR="00BE61F6" w:rsidRPr="00BE61F6" w:rsidRDefault="00BE61F6" w:rsidP="00BE61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61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Шаг 2. Отвод газов.</w:t>
      </w:r>
      <w:r w:rsidRPr="00BE61F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Пуля проходит мимо газоотводного отверстия в стволе. Часть газов уходит через это отверстие в газовую трубку и давит на газовый поршень затворной рамы.</w:t>
      </w:r>
    </w:p>
    <w:p w14:paraId="611BDBA8" w14:textId="77777777" w:rsidR="00BE61F6" w:rsidRPr="00BE61F6" w:rsidRDefault="00BE61F6" w:rsidP="00BE61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61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Шаг 3. Откат затворной рамы.</w:t>
      </w:r>
      <w:r w:rsidRPr="00BE61F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Поршень отходит назад, увлекая за собой затворную раму и затвор. Затвор отпирает ствол (поворачивается), извлекает стреляную гильзу и выбрасывает её через окно ствольной коробки.</w:t>
      </w:r>
    </w:p>
    <w:p w14:paraId="04C69D84" w14:textId="77777777" w:rsidR="00BE61F6" w:rsidRPr="00BE61F6" w:rsidRDefault="00BE61F6" w:rsidP="00BE61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61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Шаг 4. Взведение УСМ.</w:t>
      </w:r>
      <w:r w:rsidRPr="00BE61F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При откате назад затворная рама взводит ударный механизм — сжимает боевую пружину. Теперь, если ты снова нажмёшь на спуск, боёк снова ударит.</w:t>
      </w:r>
    </w:p>
    <w:p w14:paraId="5295907E" w14:textId="77777777" w:rsidR="00BE61F6" w:rsidRPr="00BE61F6" w:rsidRDefault="00BE61F6" w:rsidP="00BE61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61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Шаг 5. Возврат вперёд.</w:t>
      </w:r>
      <w:r w:rsidRPr="00BE61F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Возвратная пружина толкает затворную раму с затвором вперёд. Затвор досылает следующий патрон из магазина в патронник. Ствол запирается поворотом затвора.</w:t>
      </w:r>
    </w:p>
    <w:p w14:paraId="4ED50CD0" w14:textId="77777777" w:rsidR="00BE61F6" w:rsidRPr="00BE61F6" w:rsidRDefault="00BE61F6" w:rsidP="00BE61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61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Шаг 6. Готовность к следующему выстрелу.</w:t>
      </w:r>
      <w:r w:rsidRPr="00BE61F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Если режим огня — одиночный, то нужно снова нажать на спуск. Если автоматический (очередь) — спусковой крючок остаётся нажатым, и цикл повторяется, пока в магазине есть патроны.</w:t>
      </w:r>
    </w:p>
    <w:p w14:paraId="5E5955A3" w14:textId="77777777" w:rsidR="00BE61F6" w:rsidRPr="00BE61F6" w:rsidRDefault="00BE61F6" w:rsidP="00BE61F6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61F6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Запомни: каждый цикл — это «выстрел → отвод газов → откат → выброс гильзы → возврат → досылание нового патрона». Всё это происходит за доли секунды.</w:t>
      </w:r>
    </w:p>
    <w:p w14:paraId="24373265" w14:textId="77777777" w:rsidR="00BE61F6" w:rsidRPr="00BE61F6" w:rsidRDefault="00BE61F6" w:rsidP="00BE61F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BE61F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Режимы огня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80"/>
        <w:gridCol w:w="3906"/>
        <w:gridCol w:w="2769"/>
      </w:tblGrid>
      <w:tr w:rsidR="00BE61F6" w:rsidRPr="00BE61F6" w14:paraId="4DF09CEB" w14:textId="77777777" w:rsidTr="00BE61F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49520E8" w14:textId="77777777" w:rsidR="00BE61F6" w:rsidRPr="00BE61F6" w:rsidRDefault="00BE61F6" w:rsidP="00BE61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E61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Режим</w:t>
            </w:r>
          </w:p>
        </w:tc>
        <w:tc>
          <w:tcPr>
            <w:tcW w:w="0" w:type="auto"/>
            <w:vAlign w:val="center"/>
            <w:hideMark/>
          </w:tcPr>
          <w:p w14:paraId="181C6AC8" w14:textId="77777777" w:rsidR="00BE61F6" w:rsidRPr="00BE61F6" w:rsidRDefault="00BE61F6" w:rsidP="00BE61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E61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Как работает</w:t>
            </w:r>
          </w:p>
        </w:tc>
        <w:tc>
          <w:tcPr>
            <w:tcW w:w="0" w:type="auto"/>
            <w:vAlign w:val="center"/>
            <w:hideMark/>
          </w:tcPr>
          <w:p w14:paraId="15392FEF" w14:textId="77777777" w:rsidR="00BE61F6" w:rsidRPr="00BE61F6" w:rsidRDefault="00BE61F6" w:rsidP="00BE61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E61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Когда используется</w:t>
            </w:r>
          </w:p>
        </w:tc>
      </w:tr>
      <w:tr w:rsidR="00BE61F6" w:rsidRPr="00BE61F6" w14:paraId="47DEE83C" w14:textId="77777777" w:rsidTr="00BE61F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2C0CCF2" w14:textId="77777777" w:rsidR="00BE61F6" w:rsidRPr="00BE61F6" w:rsidRDefault="00BE61F6" w:rsidP="00BE61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61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Одиночный огонь</w:t>
            </w:r>
          </w:p>
        </w:tc>
        <w:tc>
          <w:tcPr>
            <w:tcW w:w="0" w:type="auto"/>
            <w:vAlign w:val="center"/>
            <w:hideMark/>
          </w:tcPr>
          <w:p w14:paraId="59833721" w14:textId="77777777" w:rsidR="00BE61F6" w:rsidRPr="00BE61F6" w:rsidRDefault="00BE61F6" w:rsidP="00BE61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6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Одно нажатие — один выстрел. После выстрела нужно отпустить и снова нажать спуск</w:t>
            </w:r>
          </w:p>
        </w:tc>
        <w:tc>
          <w:tcPr>
            <w:tcW w:w="0" w:type="auto"/>
            <w:vAlign w:val="center"/>
            <w:hideMark/>
          </w:tcPr>
          <w:p w14:paraId="19E6D750" w14:textId="77777777" w:rsidR="00BE61F6" w:rsidRPr="00BE61F6" w:rsidRDefault="00BE61F6" w:rsidP="00BE61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6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Основной режим, экономия боезапаса, точность</w:t>
            </w:r>
          </w:p>
        </w:tc>
      </w:tr>
      <w:tr w:rsidR="00BE61F6" w:rsidRPr="00BE61F6" w14:paraId="01FF36B1" w14:textId="77777777" w:rsidTr="00BE61F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D802D46" w14:textId="77777777" w:rsidR="00BE61F6" w:rsidRPr="00BE61F6" w:rsidRDefault="00BE61F6" w:rsidP="00BE61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61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Автоматический (очередь)</w:t>
            </w:r>
          </w:p>
        </w:tc>
        <w:tc>
          <w:tcPr>
            <w:tcW w:w="0" w:type="auto"/>
            <w:vAlign w:val="center"/>
            <w:hideMark/>
          </w:tcPr>
          <w:p w14:paraId="4955AA59" w14:textId="77777777" w:rsidR="00BE61F6" w:rsidRPr="00BE61F6" w:rsidRDefault="00BE61F6" w:rsidP="00BE61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6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Одно нажатие — несколько выстрелов подряд, пока держишь спуск</w:t>
            </w:r>
          </w:p>
        </w:tc>
        <w:tc>
          <w:tcPr>
            <w:tcW w:w="0" w:type="auto"/>
            <w:vAlign w:val="center"/>
            <w:hideMark/>
          </w:tcPr>
          <w:p w14:paraId="767502F4" w14:textId="77777777" w:rsidR="00BE61F6" w:rsidRPr="00BE61F6" w:rsidRDefault="00BE61F6" w:rsidP="00BE61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6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Ближний бой, подавление противника</w:t>
            </w:r>
          </w:p>
        </w:tc>
      </w:tr>
      <w:tr w:rsidR="00BE61F6" w:rsidRPr="00BE61F6" w14:paraId="12E61B7D" w14:textId="77777777" w:rsidTr="00BE61F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6E1D514" w14:textId="77777777" w:rsidR="00BE61F6" w:rsidRPr="00BE61F6" w:rsidRDefault="00BE61F6" w:rsidP="00BE61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61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Отсечка по 2 выстрела</w:t>
            </w:r>
            <w:r w:rsidRPr="00BE6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(только АК-12)</w:t>
            </w:r>
          </w:p>
        </w:tc>
        <w:tc>
          <w:tcPr>
            <w:tcW w:w="0" w:type="auto"/>
            <w:vAlign w:val="center"/>
            <w:hideMark/>
          </w:tcPr>
          <w:p w14:paraId="10B843A0" w14:textId="77777777" w:rsidR="00BE61F6" w:rsidRPr="00BE61F6" w:rsidRDefault="00BE61F6" w:rsidP="00BE61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6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Одно нажатие — два выстрела, затем спуск блокируется</w:t>
            </w:r>
          </w:p>
        </w:tc>
        <w:tc>
          <w:tcPr>
            <w:tcW w:w="0" w:type="auto"/>
            <w:vAlign w:val="center"/>
            <w:hideMark/>
          </w:tcPr>
          <w:p w14:paraId="08071610" w14:textId="77777777" w:rsidR="00BE61F6" w:rsidRPr="00BE61F6" w:rsidRDefault="00BE61F6" w:rsidP="00BE61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6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Повышение эффективности в ближнем бою</w:t>
            </w:r>
          </w:p>
        </w:tc>
      </w:tr>
    </w:tbl>
    <w:p w14:paraId="20B93C51" w14:textId="77777777" w:rsidR="00BE61F6" w:rsidRPr="00BE61F6" w:rsidRDefault="00BE61F6" w:rsidP="00BE61F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BE61F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Положения предохранителя</w:t>
      </w:r>
    </w:p>
    <w:p w14:paraId="7D4BA1D9" w14:textId="356A097C" w:rsidR="00BE61F6" w:rsidRPr="00BE61F6" w:rsidRDefault="00BE61F6" w:rsidP="00BE61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5" w:tgtFrame="_blank" w:history="1">
        <w:r w:rsidRPr="00BE61F6">
          <w:rPr>
            <w:rFonts w:ascii="Times New Roman" w:eastAsia="Times New Roman" w:hAnsi="Times New Roman" w:cs="Times New Roman"/>
            <w:noProof/>
            <w:color w:val="0000FF"/>
            <w:sz w:val="24"/>
            <w:szCs w:val="24"/>
            <w:lang w:eastAsia="ru-RU"/>
          </w:rPr>
          <w:drawing>
            <wp:inline distT="0" distB="0" distL="0" distR="0" wp14:anchorId="7C054C69" wp14:editId="72969970">
              <wp:extent cx="6278052" cy="3551099"/>
              <wp:effectExtent l="0" t="0" r="8890" b="0"/>
              <wp:docPr id="50" name="Рисунок 50" descr="Автомат Калашникова - инфографика на sputnik.by">
                <a:hlinkClick xmlns:a="http://schemas.openxmlformats.org/drawingml/2006/main" r:id="rId15" tgtFrame="&quot;_blank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50" descr="Автомат Калашникова - инфографика на sputnik.by">
                        <a:hlinkClick r:id="rId15" tgtFrame="&quot;_blank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16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6321569" cy="357571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hyperlink>
    </w:p>
    <w:p w14:paraId="598D0B66" w14:textId="77777777" w:rsidR="00BE61F6" w:rsidRPr="00BE61F6" w:rsidRDefault="00BE61F6" w:rsidP="00BE61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61F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Схема устройства автомата с указанием частей</w:t>
      </w:r>
    </w:p>
    <w:p w14:paraId="12FB34C7" w14:textId="77777777" w:rsidR="00BE61F6" w:rsidRPr="00BE61F6" w:rsidRDefault="00BE61F6" w:rsidP="00BE61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61F6">
        <w:rPr>
          <w:rFonts w:ascii="Times New Roman" w:eastAsia="Times New Roman" w:hAnsi="Times New Roman" w:cs="Times New Roman"/>
          <w:sz w:val="24"/>
          <w:szCs w:val="24"/>
          <w:lang w:eastAsia="ru-RU"/>
        </w:rPr>
        <w:t>У АК-74 предохранитель — это большая «полозок» на правой стороне ствольной коробки: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19"/>
        <w:gridCol w:w="6607"/>
      </w:tblGrid>
      <w:tr w:rsidR="00BE61F6" w:rsidRPr="00BE61F6" w14:paraId="526DC02B" w14:textId="77777777" w:rsidTr="00BE61F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A247F46" w14:textId="77777777" w:rsidR="00BE61F6" w:rsidRPr="00BE61F6" w:rsidRDefault="00BE61F6" w:rsidP="00BE61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E61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Положение</w:t>
            </w:r>
          </w:p>
        </w:tc>
        <w:tc>
          <w:tcPr>
            <w:tcW w:w="0" w:type="auto"/>
            <w:vAlign w:val="center"/>
            <w:hideMark/>
          </w:tcPr>
          <w:p w14:paraId="7533771E" w14:textId="77777777" w:rsidR="00BE61F6" w:rsidRPr="00BE61F6" w:rsidRDefault="00BE61F6" w:rsidP="00BE61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E61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Что означает</w:t>
            </w:r>
          </w:p>
        </w:tc>
      </w:tr>
      <w:tr w:rsidR="00BE61F6" w:rsidRPr="00BE61F6" w14:paraId="52498E88" w14:textId="77777777" w:rsidTr="00BE61F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7721EA4" w14:textId="77777777" w:rsidR="00BE61F6" w:rsidRPr="00BE61F6" w:rsidRDefault="00BE61F6" w:rsidP="00BE61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6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Верхнее (символ «С»)</w:t>
            </w:r>
          </w:p>
        </w:tc>
        <w:tc>
          <w:tcPr>
            <w:tcW w:w="0" w:type="auto"/>
            <w:vAlign w:val="center"/>
            <w:hideMark/>
          </w:tcPr>
          <w:p w14:paraId="500E5E6E" w14:textId="45B3B2FE" w:rsidR="00BE61F6" w:rsidRPr="00BE61F6" w:rsidRDefault="00BE61F6" w:rsidP="00BE61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61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С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предохранителем</w:t>
            </w:r>
            <w:r w:rsidRPr="00BE61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  <w:r w:rsidRPr="00BE6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Спуск заблокирован, затвор не двигается.</w:t>
            </w:r>
          </w:p>
        </w:tc>
      </w:tr>
      <w:tr w:rsidR="00BE61F6" w:rsidRPr="00BE61F6" w14:paraId="38D2215F" w14:textId="77777777" w:rsidTr="00BE61F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AEDD8D0" w14:textId="77777777" w:rsidR="00BE61F6" w:rsidRPr="00BE61F6" w:rsidRDefault="00BE61F6" w:rsidP="00BE61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6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Среднее (символ «АВ»)</w:t>
            </w:r>
          </w:p>
        </w:tc>
        <w:tc>
          <w:tcPr>
            <w:tcW w:w="0" w:type="auto"/>
            <w:vAlign w:val="center"/>
            <w:hideMark/>
          </w:tcPr>
          <w:p w14:paraId="41A3827F" w14:textId="77777777" w:rsidR="00BE61F6" w:rsidRPr="00BE61F6" w:rsidRDefault="00BE61F6" w:rsidP="00BE61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61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Автоматический огонь.</w:t>
            </w:r>
            <w:r w:rsidRPr="00BE6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Очередь.</w:t>
            </w:r>
          </w:p>
        </w:tc>
      </w:tr>
      <w:tr w:rsidR="00BE61F6" w:rsidRPr="00BE61F6" w14:paraId="4CA7A628" w14:textId="77777777" w:rsidTr="00BE61F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0570E2E" w14:textId="77777777" w:rsidR="00BE61F6" w:rsidRPr="00BE61F6" w:rsidRDefault="00BE61F6" w:rsidP="00BE61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6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Нижнее (символ «ОД»)</w:t>
            </w:r>
          </w:p>
        </w:tc>
        <w:tc>
          <w:tcPr>
            <w:tcW w:w="0" w:type="auto"/>
            <w:vAlign w:val="center"/>
            <w:hideMark/>
          </w:tcPr>
          <w:p w14:paraId="56C7DE4A" w14:textId="77777777" w:rsidR="00BE61F6" w:rsidRPr="00BE61F6" w:rsidRDefault="00BE61F6" w:rsidP="00BE61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61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Одиночный огонь.</w:t>
            </w:r>
            <w:r w:rsidRPr="00BE6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Один выстрел.</w:t>
            </w:r>
          </w:p>
        </w:tc>
      </w:tr>
    </w:tbl>
    <w:p w14:paraId="569E2E3D" w14:textId="77777777" w:rsidR="00BE61F6" w:rsidRPr="00BE61F6" w:rsidRDefault="00BE61F6" w:rsidP="00BE61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61F6">
        <w:rPr>
          <w:rFonts w:ascii="Times New Roman" w:eastAsia="Times New Roman" w:hAnsi="Times New Roman" w:cs="Times New Roman"/>
          <w:sz w:val="24"/>
          <w:szCs w:val="24"/>
          <w:lang w:eastAsia="ru-RU"/>
        </w:rPr>
        <w:t>У АК-12 предохранитель другой — в виде двустороннего рычажка над спусковой скобой. Положения: «предохранитель — одиночный — очередь (или отсечка)». Переключать можно большим пальцем правой руки, не теряя хват.</w:t>
      </w:r>
    </w:p>
    <w:p w14:paraId="0D60AE9C" w14:textId="77777777" w:rsidR="00BE61F6" w:rsidRPr="00BE61F6" w:rsidRDefault="00BE61F6" w:rsidP="00BE61F6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61F6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Главное правило: предохранитель включён всегда, кроме момента стрельбы. Это не рекомендация — это закон выживания.</w:t>
      </w:r>
    </w:p>
    <w:p w14:paraId="51173EFC" w14:textId="77777777" w:rsidR="00BE61F6" w:rsidRPr="00BE61F6" w:rsidRDefault="00BE61F6" w:rsidP="00BE61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61F6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697025D9">
          <v:rect id="_x0000_i1029" style="width:0;height:1.5pt" o:hralign="center" o:hrstd="t" o:hr="t" fillcolor="#a0a0a0" stroked="f"/>
        </w:pict>
      </w:r>
    </w:p>
    <w:p w14:paraId="03D818C0" w14:textId="77777777" w:rsidR="00BE61F6" w:rsidRPr="00BE61F6" w:rsidRDefault="00BE61F6" w:rsidP="00BE61F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BE61F6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Раздел 4. Патрон 5,45 × 39 мм</w:t>
      </w:r>
    </w:p>
    <w:p w14:paraId="143A3101" w14:textId="19E68355" w:rsidR="00BE61F6" w:rsidRPr="00BE61F6" w:rsidRDefault="00BE61F6" w:rsidP="00BE61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7" w:tgtFrame="_blank" w:history="1">
        <w:r w:rsidRPr="00BE61F6">
          <w:rPr>
            <w:rFonts w:ascii="Times New Roman" w:eastAsia="Times New Roman" w:hAnsi="Times New Roman" w:cs="Times New Roman"/>
            <w:noProof/>
            <w:color w:val="0000FF"/>
            <w:sz w:val="24"/>
            <w:szCs w:val="24"/>
            <w:lang w:eastAsia="ru-RU"/>
          </w:rPr>
          <w:drawing>
            <wp:inline distT="0" distB="0" distL="0" distR="0" wp14:anchorId="2253D3D0" wp14:editId="2C9F197F">
              <wp:extent cx="3020106" cy="2415195"/>
              <wp:effectExtent l="0" t="0" r="8890" b="4445"/>
              <wp:docPr id="53" name="Рисунок 53" descr="Патрон 5,45х39 АПЗ FMJ 3.8г сталь купить в интернет-магазине &quot;Мир охоты&quot;">
                <a:hlinkClick xmlns:a="http://schemas.openxmlformats.org/drawingml/2006/main" r:id="rId17" tgtFrame="&quot;_blank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53" descr="Патрон 5,45х39 АПЗ FMJ 3.8г сталь купить в интернет-магазине &quot;Мир охоты&quot;">
                        <a:hlinkClick r:id="rId17" tgtFrame="&quot;_blank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18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3037817" cy="2429359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hyperlink>
    </w:p>
    <w:p w14:paraId="1776B022" w14:textId="77777777" w:rsidR="00BE61F6" w:rsidRPr="00BE61F6" w:rsidRDefault="00BE61F6" w:rsidP="00BE61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61F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Патрон 5,45 × 39 мм — боевой патрон для АК-74 и АК-12</w:t>
      </w:r>
    </w:p>
    <w:p w14:paraId="3F4FC7BE" w14:textId="77777777" w:rsidR="00BE61F6" w:rsidRPr="00BE61F6" w:rsidRDefault="00BE61F6" w:rsidP="00BE61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61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Оба автомата — АК-74 и АК-12 — используют один и тот же патрон: </w:t>
      </w:r>
      <w:r w:rsidRPr="00BE61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5,45 × 39 мм</w:t>
      </w:r>
      <w:r w:rsidRPr="00BE61F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72AE911F" w14:textId="77777777" w:rsidR="00BE61F6" w:rsidRPr="00BE61F6" w:rsidRDefault="00BE61F6" w:rsidP="00BE61F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BE61F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Устройство патрона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42"/>
        <w:gridCol w:w="6913"/>
      </w:tblGrid>
      <w:tr w:rsidR="00BE61F6" w:rsidRPr="00BE61F6" w14:paraId="4764B672" w14:textId="77777777" w:rsidTr="00BE61F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E024EF2" w14:textId="77777777" w:rsidR="00BE61F6" w:rsidRPr="00BE61F6" w:rsidRDefault="00BE61F6" w:rsidP="00BE61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E61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Часть</w:t>
            </w:r>
          </w:p>
        </w:tc>
        <w:tc>
          <w:tcPr>
            <w:tcW w:w="0" w:type="auto"/>
            <w:vAlign w:val="center"/>
            <w:hideMark/>
          </w:tcPr>
          <w:p w14:paraId="299B56FB" w14:textId="77777777" w:rsidR="00BE61F6" w:rsidRPr="00BE61F6" w:rsidRDefault="00BE61F6" w:rsidP="00BE61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E61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Что делает</w:t>
            </w:r>
          </w:p>
        </w:tc>
      </w:tr>
      <w:tr w:rsidR="00BE61F6" w:rsidRPr="00BE61F6" w14:paraId="232D6892" w14:textId="77777777" w:rsidTr="00BE61F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DB81664" w14:textId="77777777" w:rsidR="00BE61F6" w:rsidRPr="00BE61F6" w:rsidRDefault="00BE61F6" w:rsidP="00BE61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61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Пуля</w:t>
            </w:r>
          </w:p>
        </w:tc>
        <w:tc>
          <w:tcPr>
            <w:tcW w:w="0" w:type="auto"/>
            <w:vAlign w:val="center"/>
            <w:hideMark/>
          </w:tcPr>
          <w:p w14:paraId="1A3FF883" w14:textId="77777777" w:rsidR="00BE61F6" w:rsidRPr="00BE61F6" w:rsidRDefault="00BE61F6" w:rsidP="00BE61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6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Поражает цель. Лёгкая (около 3,2 г), летит со скоростью ~900 м/с</w:t>
            </w:r>
          </w:p>
        </w:tc>
      </w:tr>
      <w:tr w:rsidR="00BE61F6" w:rsidRPr="00BE61F6" w14:paraId="6E65D8C4" w14:textId="77777777" w:rsidTr="00BE61F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0117E9C" w14:textId="77777777" w:rsidR="00BE61F6" w:rsidRPr="00BE61F6" w:rsidRDefault="00BE61F6" w:rsidP="00BE61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61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Гильза</w:t>
            </w:r>
          </w:p>
        </w:tc>
        <w:tc>
          <w:tcPr>
            <w:tcW w:w="0" w:type="auto"/>
            <w:vAlign w:val="center"/>
            <w:hideMark/>
          </w:tcPr>
          <w:p w14:paraId="5A32EAC8" w14:textId="77777777" w:rsidR="00BE61F6" w:rsidRPr="00BE61F6" w:rsidRDefault="00BE61F6" w:rsidP="00BE61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6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Стальная, с покрытием. Содержит порох, удерживает пулю и капсюль</w:t>
            </w:r>
          </w:p>
        </w:tc>
      </w:tr>
      <w:tr w:rsidR="00BE61F6" w:rsidRPr="00BE61F6" w14:paraId="60DB5582" w14:textId="77777777" w:rsidTr="00BE61F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439B670" w14:textId="77777777" w:rsidR="00BE61F6" w:rsidRPr="00BE61F6" w:rsidRDefault="00BE61F6" w:rsidP="00BE61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61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Пороховой заряд</w:t>
            </w:r>
            <w:r w:rsidRPr="00BE6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~1,6 г</w:t>
            </w:r>
          </w:p>
        </w:tc>
        <w:tc>
          <w:tcPr>
            <w:tcW w:w="0" w:type="auto"/>
            <w:vAlign w:val="center"/>
            <w:hideMark/>
          </w:tcPr>
          <w:p w14:paraId="4518BB6E" w14:textId="77777777" w:rsidR="00BE61F6" w:rsidRPr="00BE61F6" w:rsidRDefault="00BE61F6" w:rsidP="00BE61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6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Сгорает при выстреле, создаёт давление газов</w:t>
            </w:r>
          </w:p>
        </w:tc>
      </w:tr>
      <w:tr w:rsidR="00BE61F6" w:rsidRPr="00BE61F6" w14:paraId="38A698D2" w14:textId="77777777" w:rsidTr="00BE61F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96C414E" w14:textId="77777777" w:rsidR="00BE61F6" w:rsidRPr="00BE61F6" w:rsidRDefault="00BE61F6" w:rsidP="00BE61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61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Капсюль</w:t>
            </w:r>
          </w:p>
        </w:tc>
        <w:tc>
          <w:tcPr>
            <w:tcW w:w="0" w:type="auto"/>
            <w:vAlign w:val="center"/>
            <w:hideMark/>
          </w:tcPr>
          <w:p w14:paraId="29122873" w14:textId="77777777" w:rsidR="00BE61F6" w:rsidRPr="00BE61F6" w:rsidRDefault="00BE61F6" w:rsidP="00BE61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6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Инициирующий элемент. При ударе бойка даёт искру, поджигает порох</w:t>
            </w:r>
          </w:p>
        </w:tc>
      </w:tr>
    </w:tbl>
    <w:p w14:paraId="6A419058" w14:textId="77777777" w:rsidR="00BE61F6" w:rsidRPr="00BE61F6" w:rsidRDefault="00BE61F6" w:rsidP="00BE61F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BE61F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Почему именно 5,45 мм</w:t>
      </w:r>
    </w:p>
    <w:p w14:paraId="704B7AEC" w14:textId="77777777" w:rsidR="00BE61F6" w:rsidRPr="00BE61F6" w:rsidRDefault="00BE61F6" w:rsidP="00BE61F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61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Лёгкий патрон:</w:t>
      </w:r>
      <w:r w:rsidRPr="00BE61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солдат может носить больше патронов при том же весе.</w:t>
      </w:r>
    </w:p>
    <w:p w14:paraId="1AB7B2B6" w14:textId="77777777" w:rsidR="00BE61F6" w:rsidRPr="00BE61F6" w:rsidRDefault="00BE61F6" w:rsidP="00BE61F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61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Меньше отдача:</w:t>
      </w:r>
      <w:r w:rsidRPr="00BE61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ствол меньше «уводит», выше точность.</w:t>
      </w:r>
    </w:p>
    <w:p w14:paraId="144FB714" w14:textId="77777777" w:rsidR="00BE61F6" w:rsidRPr="00BE61F6" w:rsidRDefault="00BE61F6" w:rsidP="00BE61F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61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Высокая скорость пули:</w:t>
      </w:r>
      <w:r w:rsidRPr="00BE61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настильная траектория — на дистанции до 400 м не нужно сильно менять прицел.</w:t>
      </w:r>
    </w:p>
    <w:p w14:paraId="512F2E44" w14:textId="77777777" w:rsidR="00BE61F6" w:rsidRPr="00BE61F6" w:rsidRDefault="00BE61F6" w:rsidP="00BE61F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61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Эффективность при попадании:</w:t>
      </w:r>
      <w:r w:rsidRPr="00BE61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лёгкая пуля при попадании в цель быстро теряет устойчивость и «кувыркается», нанося серьёзные ранения.</w:t>
      </w:r>
    </w:p>
    <w:p w14:paraId="1A0EC2CB" w14:textId="77777777" w:rsidR="00BE61F6" w:rsidRPr="00BE61F6" w:rsidRDefault="00BE61F6" w:rsidP="00BE61F6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61F6">
        <w:rPr>
          <w:rFonts w:ascii="Times New Roman" w:eastAsia="Times New Roman" w:hAnsi="Times New Roman" w:cs="Times New Roman"/>
          <w:sz w:val="24"/>
          <w:szCs w:val="24"/>
          <w:lang w:eastAsia="ru-RU"/>
        </w:rPr>
        <w:t>Сравнение: патрон 7,62 мм (АК-47) весит около 16 г. Патрон 5,45 мм весит около 10 г. Разница 6 г на патрон × 30 патронов в магазине = 180 г экономии на одном магазине. На 8 магазинов — почти 1,5 кг.</w:t>
      </w:r>
    </w:p>
    <w:p w14:paraId="4353A24A" w14:textId="77777777" w:rsidR="00BE61F6" w:rsidRPr="00BE61F6" w:rsidRDefault="00BE61F6" w:rsidP="00BE61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61F6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0E68D5AB">
          <v:rect id="_x0000_i1030" style="width:0;height:1.5pt" o:hralign="center" o:hrstd="t" o:hr="t" fillcolor="#a0a0a0" stroked="f"/>
        </w:pict>
      </w:r>
    </w:p>
    <w:p w14:paraId="7A85C1BA" w14:textId="77777777" w:rsidR="00BE61F6" w:rsidRPr="00BE61F6" w:rsidRDefault="00BE61F6" w:rsidP="00BE61F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BE61F6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Раздел 5. АК-74 и АК-12: сходства и различия</w:t>
      </w:r>
    </w:p>
    <w:p w14:paraId="7865FC65" w14:textId="6EA1DD6C" w:rsidR="00BE61F6" w:rsidRPr="00BE61F6" w:rsidRDefault="00BE61F6" w:rsidP="00BE61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9" w:tgtFrame="_blank" w:history="1">
        <w:r w:rsidRPr="00BE61F6">
          <w:rPr>
            <w:rFonts w:ascii="Times New Roman" w:eastAsia="Times New Roman" w:hAnsi="Times New Roman" w:cs="Times New Roman"/>
            <w:noProof/>
            <w:color w:val="0000FF"/>
            <w:sz w:val="24"/>
            <w:szCs w:val="24"/>
            <w:lang w:eastAsia="ru-RU"/>
          </w:rPr>
          <w:drawing>
            <wp:inline distT="0" distB="0" distL="0" distR="0" wp14:anchorId="71F4BEEB" wp14:editId="58AB4AE8">
              <wp:extent cx="5486400" cy="3088843"/>
              <wp:effectExtent l="0" t="0" r="0" b="0"/>
              <wp:docPr id="56" name="Рисунок 56" descr="Огневая подготовка. Вспоминаем: обзор материальной части АК-12 и АК-74М... 2026 Тактические решения ВКонтакте">
                <a:hlinkClick xmlns:a="http://schemas.openxmlformats.org/drawingml/2006/main" r:id="rId19" tgtFrame="&quot;_blank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56" descr="Огневая подготовка. Вспоминаем: обзор материальной части АК-12 и АК-74М... 2026 Тактические решения ВКонтакте">
                        <a:hlinkClick r:id="rId19" tgtFrame="&quot;_blank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20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500435" cy="30967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hyperlink>
    </w:p>
    <w:p w14:paraId="7B90AA65" w14:textId="77777777" w:rsidR="00BE61F6" w:rsidRPr="00BE61F6" w:rsidRDefault="00BE61F6" w:rsidP="00BE61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61F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Сравнение АК-74 и АК-12 — обе модели на одном фото</w:t>
      </w:r>
    </w:p>
    <w:p w14:paraId="77E5E0B2" w14:textId="77777777" w:rsidR="00BE61F6" w:rsidRPr="00BE61F6" w:rsidRDefault="00BE61F6" w:rsidP="00BE61F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BE61F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Что у них общего</w:t>
      </w:r>
    </w:p>
    <w:p w14:paraId="48E9FE2E" w14:textId="77777777" w:rsidR="00BE61F6" w:rsidRPr="00BE61F6" w:rsidRDefault="00BE61F6" w:rsidP="00BE61F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61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Калибр:</w:t>
      </w:r>
      <w:r w:rsidRPr="00BE61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5,45 × 39 мм.</w:t>
      </w:r>
    </w:p>
    <w:p w14:paraId="53C90BBE" w14:textId="77777777" w:rsidR="00BE61F6" w:rsidRPr="00BE61F6" w:rsidRDefault="00BE61F6" w:rsidP="00BE61F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61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Принцип автоматики:</w:t>
      </w:r>
      <w:r w:rsidRPr="00BE61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газоотводный, с поворотным затвором.</w:t>
      </w:r>
    </w:p>
    <w:p w14:paraId="62D45A7A" w14:textId="77777777" w:rsidR="00BE61F6" w:rsidRPr="00BE61F6" w:rsidRDefault="00BE61F6" w:rsidP="00BE61F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61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Магазин:</w:t>
      </w:r>
      <w:r w:rsidRPr="00BE61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30 патронов (взаимозаменяемый).</w:t>
      </w:r>
    </w:p>
    <w:p w14:paraId="079FEE17" w14:textId="77777777" w:rsidR="00BE61F6" w:rsidRPr="00BE61F6" w:rsidRDefault="00BE61F6" w:rsidP="00BE61F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61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Базовые части:</w:t>
      </w:r>
      <w:r w:rsidRPr="00BE61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ствол, ствольная коробка, затворная рама, затвор, УСМ — те же.</w:t>
      </w:r>
    </w:p>
    <w:p w14:paraId="1D7D8DD2" w14:textId="77777777" w:rsidR="00BE61F6" w:rsidRPr="00BE61F6" w:rsidRDefault="00BE61F6" w:rsidP="00BE61F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61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Надёжность:</w:t>
      </w:r>
      <w:r w:rsidRPr="00BE61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оба работают в грязи, песке, влаге, морозе.</w:t>
      </w:r>
    </w:p>
    <w:p w14:paraId="74B6843B" w14:textId="77777777" w:rsidR="00BE61F6" w:rsidRPr="00BE61F6" w:rsidRDefault="00BE61F6" w:rsidP="00BE61F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BE61F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Чем они отличаются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60"/>
        <w:gridCol w:w="3092"/>
        <w:gridCol w:w="3903"/>
      </w:tblGrid>
      <w:tr w:rsidR="00BE61F6" w:rsidRPr="00BE61F6" w14:paraId="62B59979" w14:textId="77777777" w:rsidTr="00BE61F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8FBCE90" w14:textId="77777777" w:rsidR="00BE61F6" w:rsidRPr="00BE61F6" w:rsidRDefault="00BE61F6" w:rsidP="00BE61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E61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Параметр</w:t>
            </w:r>
          </w:p>
        </w:tc>
        <w:tc>
          <w:tcPr>
            <w:tcW w:w="0" w:type="auto"/>
            <w:vAlign w:val="center"/>
            <w:hideMark/>
          </w:tcPr>
          <w:p w14:paraId="0F3018FF" w14:textId="77777777" w:rsidR="00BE61F6" w:rsidRPr="00BE61F6" w:rsidRDefault="00BE61F6" w:rsidP="00BE61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E61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АК-74</w:t>
            </w:r>
          </w:p>
        </w:tc>
        <w:tc>
          <w:tcPr>
            <w:tcW w:w="0" w:type="auto"/>
            <w:vAlign w:val="center"/>
            <w:hideMark/>
          </w:tcPr>
          <w:p w14:paraId="433BA855" w14:textId="77777777" w:rsidR="00BE61F6" w:rsidRPr="00BE61F6" w:rsidRDefault="00BE61F6" w:rsidP="00BE61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E61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АК-12</w:t>
            </w:r>
          </w:p>
        </w:tc>
      </w:tr>
      <w:tr w:rsidR="00BE61F6" w:rsidRPr="00BE61F6" w14:paraId="6C7EE6F5" w14:textId="77777777" w:rsidTr="00BE61F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BCD9391" w14:textId="77777777" w:rsidR="00BE61F6" w:rsidRPr="00BE61F6" w:rsidRDefault="00BE61F6" w:rsidP="00BE61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61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Год принятия на вооружение</w:t>
            </w:r>
          </w:p>
        </w:tc>
        <w:tc>
          <w:tcPr>
            <w:tcW w:w="0" w:type="auto"/>
            <w:vAlign w:val="center"/>
            <w:hideMark/>
          </w:tcPr>
          <w:p w14:paraId="48A30EFF" w14:textId="77777777" w:rsidR="00BE61F6" w:rsidRPr="00BE61F6" w:rsidRDefault="00BE61F6" w:rsidP="00BE61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6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1974</w:t>
            </w:r>
          </w:p>
        </w:tc>
        <w:tc>
          <w:tcPr>
            <w:tcW w:w="0" w:type="auto"/>
            <w:vAlign w:val="center"/>
            <w:hideMark/>
          </w:tcPr>
          <w:p w14:paraId="32832714" w14:textId="77777777" w:rsidR="00BE61F6" w:rsidRPr="00BE61F6" w:rsidRDefault="00BE61F6" w:rsidP="00BE61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6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</w:t>
            </w:r>
          </w:p>
        </w:tc>
      </w:tr>
      <w:tr w:rsidR="00BE61F6" w:rsidRPr="00BE61F6" w14:paraId="436CAD18" w14:textId="77777777" w:rsidTr="00BE61F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B6F23C9" w14:textId="77777777" w:rsidR="00BE61F6" w:rsidRPr="00BE61F6" w:rsidRDefault="00BE61F6" w:rsidP="00BE61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61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Приклад</w:t>
            </w:r>
          </w:p>
        </w:tc>
        <w:tc>
          <w:tcPr>
            <w:tcW w:w="0" w:type="auto"/>
            <w:vAlign w:val="center"/>
            <w:hideMark/>
          </w:tcPr>
          <w:p w14:paraId="51BCCDAE" w14:textId="77777777" w:rsidR="00BE61F6" w:rsidRPr="00BE61F6" w:rsidRDefault="00BE61F6" w:rsidP="00BE61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6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Деревянный (АК-74) / пластиковый складной (АК-74М)</w:t>
            </w:r>
          </w:p>
        </w:tc>
        <w:tc>
          <w:tcPr>
            <w:tcW w:w="0" w:type="auto"/>
            <w:vAlign w:val="center"/>
            <w:hideMark/>
          </w:tcPr>
          <w:p w14:paraId="532B691F" w14:textId="77777777" w:rsidR="00BE61F6" w:rsidRPr="00BE61F6" w:rsidRDefault="00BE61F6" w:rsidP="00BE61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6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Телескопический, складной, регулируемый по длине</w:t>
            </w:r>
          </w:p>
        </w:tc>
      </w:tr>
      <w:tr w:rsidR="00BE61F6" w:rsidRPr="00BE61F6" w14:paraId="7DB1B233" w14:textId="77777777" w:rsidTr="00BE61F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B393B99" w14:textId="77777777" w:rsidR="00BE61F6" w:rsidRPr="00BE61F6" w:rsidRDefault="00BE61F6" w:rsidP="00BE61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61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Цевьё</w:t>
            </w:r>
          </w:p>
        </w:tc>
        <w:tc>
          <w:tcPr>
            <w:tcW w:w="0" w:type="auto"/>
            <w:vAlign w:val="center"/>
            <w:hideMark/>
          </w:tcPr>
          <w:p w14:paraId="1DB03A2B" w14:textId="77777777" w:rsidR="00BE61F6" w:rsidRPr="00BE61F6" w:rsidRDefault="00BE61F6" w:rsidP="00BE61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6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Деревянное / пластиковое</w:t>
            </w:r>
          </w:p>
        </w:tc>
        <w:tc>
          <w:tcPr>
            <w:tcW w:w="0" w:type="auto"/>
            <w:vAlign w:val="center"/>
            <w:hideMark/>
          </w:tcPr>
          <w:p w14:paraId="0CB45872" w14:textId="77777777" w:rsidR="00BE61F6" w:rsidRPr="00BE61F6" w:rsidRDefault="00BE61F6" w:rsidP="00BE61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6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Пластиковое с планками </w:t>
            </w:r>
            <w:proofErr w:type="spellStart"/>
            <w:r w:rsidRPr="00BE6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Пикатинни</w:t>
            </w:r>
            <w:proofErr w:type="spellEnd"/>
          </w:p>
        </w:tc>
      </w:tr>
      <w:tr w:rsidR="00BE61F6" w:rsidRPr="00BE61F6" w14:paraId="7AF6744B" w14:textId="77777777" w:rsidTr="00BE61F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50E55DA" w14:textId="77777777" w:rsidR="00BE61F6" w:rsidRPr="00BE61F6" w:rsidRDefault="00BE61F6" w:rsidP="00BE61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61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Прицельные приспособления</w:t>
            </w:r>
          </w:p>
        </w:tc>
        <w:tc>
          <w:tcPr>
            <w:tcW w:w="0" w:type="auto"/>
            <w:vAlign w:val="center"/>
            <w:hideMark/>
          </w:tcPr>
          <w:p w14:paraId="32004178" w14:textId="77777777" w:rsidR="00BE61F6" w:rsidRPr="00BE61F6" w:rsidRDefault="00BE61F6" w:rsidP="00BE61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6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Мушка + целик на газовой трубке</w:t>
            </w:r>
          </w:p>
        </w:tc>
        <w:tc>
          <w:tcPr>
            <w:tcW w:w="0" w:type="auto"/>
            <w:vAlign w:val="center"/>
            <w:hideMark/>
          </w:tcPr>
          <w:p w14:paraId="4EDC780D" w14:textId="77777777" w:rsidR="00BE61F6" w:rsidRPr="00BE61F6" w:rsidRDefault="00BE61F6" w:rsidP="00BE61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6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Мушка + целик на ствольной коробке (планка </w:t>
            </w:r>
            <w:proofErr w:type="spellStart"/>
            <w:r w:rsidRPr="00BE6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Пикатинни</w:t>
            </w:r>
            <w:proofErr w:type="spellEnd"/>
            <w:r w:rsidRPr="00BE6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BE61F6" w:rsidRPr="00BE61F6" w14:paraId="6FE303BF" w14:textId="77777777" w:rsidTr="00BE61F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BD85ED3" w14:textId="77777777" w:rsidR="00BE61F6" w:rsidRPr="00BE61F6" w:rsidRDefault="00BE61F6" w:rsidP="00BE61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61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Крепление прицелов</w:t>
            </w:r>
          </w:p>
        </w:tc>
        <w:tc>
          <w:tcPr>
            <w:tcW w:w="0" w:type="auto"/>
            <w:vAlign w:val="center"/>
            <w:hideMark/>
          </w:tcPr>
          <w:p w14:paraId="16BAAEFA" w14:textId="77777777" w:rsidR="00BE61F6" w:rsidRPr="00BE61F6" w:rsidRDefault="00BE61F6" w:rsidP="00BE61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6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Боковая планка (ласточкин хвост)</w:t>
            </w:r>
          </w:p>
        </w:tc>
        <w:tc>
          <w:tcPr>
            <w:tcW w:w="0" w:type="auto"/>
            <w:vAlign w:val="center"/>
            <w:hideMark/>
          </w:tcPr>
          <w:p w14:paraId="12D77CFF" w14:textId="77777777" w:rsidR="00BE61F6" w:rsidRPr="00BE61F6" w:rsidRDefault="00BE61F6" w:rsidP="00BE61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6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Боковая планка + верхняя планка </w:t>
            </w:r>
            <w:proofErr w:type="spellStart"/>
            <w:r w:rsidRPr="00BE6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Пикатинни</w:t>
            </w:r>
            <w:proofErr w:type="spellEnd"/>
          </w:p>
        </w:tc>
      </w:tr>
      <w:tr w:rsidR="00BE61F6" w:rsidRPr="00BE61F6" w14:paraId="0A20E468" w14:textId="77777777" w:rsidTr="00BE61F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313B0AB" w14:textId="77777777" w:rsidR="00BE61F6" w:rsidRPr="00BE61F6" w:rsidRDefault="00BE61F6" w:rsidP="00BE61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61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Дульное устройство</w:t>
            </w:r>
          </w:p>
        </w:tc>
        <w:tc>
          <w:tcPr>
            <w:tcW w:w="0" w:type="auto"/>
            <w:vAlign w:val="center"/>
            <w:hideMark/>
          </w:tcPr>
          <w:p w14:paraId="556D7ABE" w14:textId="77777777" w:rsidR="00BE61F6" w:rsidRPr="00BE61F6" w:rsidRDefault="00BE61F6" w:rsidP="00BE61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6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Дульный тормоз-компенсатор</w:t>
            </w:r>
          </w:p>
        </w:tc>
        <w:tc>
          <w:tcPr>
            <w:tcW w:w="0" w:type="auto"/>
            <w:vAlign w:val="center"/>
            <w:hideMark/>
          </w:tcPr>
          <w:p w14:paraId="640AB725" w14:textId="77777777" w:rsidR="00BE61F6" w:rsidRPr="00BE61F6" w:rsidRDefault="00BE61F6" w:rsidP="00BE61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6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Дульный тормоз-компенсатор (улучшенный)</w:t>
            </w:r>
          </w:p>
        </w:tc>
      </w:tr>
      <w:tr w:rsidR="00BE61F6" w:rsidRPr="00BE61F6" w14:paraId="78F6A6D8" w14:textId="77777777" w:rsidTr="00BE61F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AE714B7" w14:textId="77777777" w:rsidR="00BE61F6" w:rsidRPr="00BE61F6" w:rsidRDefault="00BE61F6" w:rsidP="00BE61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61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Предохранитель</w:t>
            </w:r>
          </w:p>
        </w:tc>
        <w:tc>
          <w:tcPr>
            <w:tcW w:w="0" w:type="auto"/>
            <w:vAlign w:val="center"/>
            <w:hideMark/>
          </w:tcPr>
          <w:p w14:paraId="7E128D63" w14:textId="77777777" w:rsidR="00BE61F6" w:rsidRPr="00BE61F6" w:rsidRDefault="00BE61F6" w:rsidP="00BE61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6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Боковой «полозок»</w:t>
            </w:r>
          </w:p>
        </w:tc>
        <w:tc>
          <w:tcPr>
            <w:tcW w:w="0" w:type="auto"/>
            <w:vAlign w:val="center"/>
            <w:hideMark/>
          </w:tcPr>
          <w:p w14:paraId="28C71829" w14:textId="77777777" w:rsidR="00BE61F6" w:rsidRPr="00BE61F6" w:rsidRDefault="00BE61F6" w:rsidP="00BE61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6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Двусторонний рычажок над спусковой скобой</w:t>
            </w:r>
          </w:p>
        </w:tc>
      </w:tr>
      <w:tr w:rsidR="00BE61F6" w:rsidRPr="00BE61F6" w14:paraId="5A1F9BBC" w14:textId="77777777" w:rsidTr="00BE61F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96BB763" w14:textId="77777777" w:rsidR="00BE61F6" w:rsidRPr="00BE61F6" w:rsidRDefault="00BE61F6" w:rsidP="00BE61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61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Режимы огня</w:t>
            </w:r>
          </w:p>
        </w:tc>
        <w:tc>
          <w:tcPr>
            <w:tcW w:w="0" w:type="auto"/>
            <w:vAlign w:val="center"/>
            <w:hideMark/>
          </w:tcPr>
          <w:p w14:paraId="246721D1" w14:textId="77777777" w:rsidR="00BE61F6" w:rsidRPr="00BE61F6" w:rsidRDefault="00BE61F6" w:rsidP="00BE61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6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Одиночный / автоматический</w:t>
            </w:r>
          </w:p>
        </w:tc>
        <w:tc>
          <w:tcPr>
            <w:tcW w:w="0" w:type="auto"/>
            <w:vAlign w:val="center"/>
            <w:hideMark/>
          </w:tcPr>
          <w:p w14:paraId="23890207" w14:textId="77777777" w:rsidR="00BE61F6" w:rsidRPr="00BE61F6" w:rsidRDefault="00BE61F6" w:rsidP="00BE61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E6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Одиноный</w:t>
            </w:r>
            <w:proofErr w:type="spellEnd"/>
            <w:r w:rsidRPr="00BE6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/ автоматический / отсечка по 2 выстрела</w:t>
            </w:r>
          </w:p>
        </w:tc>
      </w:tr>
      <w:tr w:rsidR="00BE61F6" w:rsidRPr="00BE61F6" w14:paraId="3FF983D4" w14:textId="77777777" w:rsidTr="00BE61F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9A6694C" w14:textId="77777777" w:rsidR="00BE61F6" w:rsidRPr="00BE61F6" w:rsidRDefault="00BE61F6" w:rsidP="00BE61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61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Затворная задержка</w:t>
            </w:r>
          </w:p>
        </w:tc>
        <w:tc>
          <w:tcPr>
            <w:tcW w:w="0" w:type="auto"/>
            <w:vAlign w:val="center"/>
            <w:hideMark/>
          </w:tcPr>
          <w:p w14:paraId="50222E99" w14:textId="77777777" w:rsidR="00BE61F6" w:rsidRPr="00BE61F6" w:rsidRDefault="00BE61F6" w:rsidP="00BE61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6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0" w:type="auto"/>
            <w:vAlign w:val="center"/>
            <w:hideMark/>
          </w:tcPr>
          <w:p w14:paraId="4A6280F1" w14:textId="77777777" w:rsidR="00BE61F6" w:rsidRPr="00BE61F6" w:rsidRDefault="00BE61F6" w:rsidP="00BE61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6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Есть (затвор фиксируется в заднем положении после последнего выстрела)</w:t>
            </w:r>
          </w:p>
        </w:tc>
      </w:tr>
      <w:tr w:rsidR="00BE61F6" w:rsidRPr="00BE61F6" w14:paraId="04D3AA98" w14:textId="77777777" w:rsidTr="00BE61F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2433388" w14:textId="77777777" w:rsidR="00BE61F6" w:rsidRPr="00BE61F6" w:rsidRDefault="00BE61F6" w:rsidP="00BE61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61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Шомпол</w:t>
            </w:r>
          </w:p>
        </w:tc>
        <w:tc>
          <w:tcPr>
            <w:tcW w:w="0" w:type="auto"/>
            <w:vAlign w:val="center"/>
            <w:hideMark/>
          </w:tcPr>
          <w:p w14:paraId="471CC83D" w14:textId="77777777" w:rsidR="00BE61F6" w:rsidRPr="00BE61F6" w:rsidRDefault="00BE61F6" w:rsidP="00BE61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6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 стволом</w:t>
            </w:r>
          </w:p>
        </w:tc>
        <w:tc>
          <w:tcPr>
            <w:tcW w:w="0" w:type="auto"/>
            <w:vAlign w:val="center"/>
            <w:hideMark/>
          </w:tcPr>
          <w:p w14:paraId="363AB237" w14:textId="77777777" w:rsidR="00BE61F6" w:rsidRPr="00BE61F6" w:rsidRDefault="00BE61F6" w:rsidP="00BE61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6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Внутри приклада</w:t>
            </w:r>
          </w:p>
        </w:tc>
      </w:tr>
      <w:tr w:rsidR="00BE61F6" w:rsidRPr="00BE61F6" w14:paraId="10AC3CC2" w14:textId="77777777" w:rsidTr="00BE61F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7444F0D" w14:textId="77777777" w:rsidR="00BE61F6" w:rsidRPr="00BE61F6" w:rsidRDefault="00BE61F6" w:rsidP="00BE61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61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Эргономика</w:t>
            </w:r>
          </w:p>
        </w:tc>
        <w:tc>
          <w:tcPr>
            <w:tcW w:w="0" w:type="auto"/>
            <w:vAlign w:val="center"/>
            <w:hideMark/>
          </w:tcPr>
          <w:p w14:paraId="22998AA7" w14:textId="77777777" w:rsidR="00BE61F6" w:rsidRPr="00BE61F6" w:rsidRDefault="00BE61F6" w:rsidP="00BE61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6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Базовая</w:t>
            </w:r>
          </w:p>
        </w:tc>
        <w:tc>
          <w:tcPr>
            <w:tcW w:w="0" w:type="auto"/>
            <w:vAlign w:val="center"/>
            <w:hideMark/>
          </w:tcPr>
          <w:p w14:paraId="7768F5D7" w14:textId="77777777" w:rsidR="00BE61F6" w:rsidRPr="00BE61F6" w:rsidRDefault="00BE61F6" w:rsidP="00BE61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6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Улучшенная: рукоятка, приклад, цевьё</w:t>
            </w:r>
          </w:p>
        </w:tc>
      </w:tr>
      <w:tr w:rsidR="00BE61F6" w:rsidRPr="00BE61F6" w14:paraId="7590E45E" w14:textId="77777777" w:rsidTr="00BE61F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AA3977F" w14:textId="77777777" w:rsidR="00BE61F6" w:rsidRPr="00BE61F6" w:rsidRDefault="00BE61F6" w:rsidP="00BE61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61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Длина</w:t>
            </w:r>
          </w:p>
        </w:tc>
        <w:tc>
          <w:tcPr>
            <w:tcW w:w="0" w:type="auto"/>
            <w:vAlign w:val="center"/>
            <w:hideMark/>
          </w:tcPr>
          <w:p w14:paraId="30F7C5BE" w14:textId="77777777" w:rsidR="00BE61F6" w:rsidRPr="00BE61F6" w:rsidRDefault="00BE61F6" w:rsidP="00BE61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6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940 мм (АК-74М со сложенным прикладом — 700 мм)</w:t>
            </w:r>
          </w:p>
        </w:tc>
        <w:tc>
          <w:tcPr>
            <w:tcW w:w="0" w:type="auto"/>
            <w:vAlign w:val="center"/>
            <w:hideMark/>
          </w:tcPr>
          <w:p w14:paraId="2C69E55D" w14:textId="77777777" w:rsidR="00BE61F6" w:rsidRPr="00BE61F6" w:rsidRDefault="00BE61F6" w:rsidP="00BE61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6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880 мм (со сложенным — 610 мм)</w:t>
            </w:r>
          </w:p>
        </w:tc>
      </w:tr>
      <w:tr w:rsidR="00BE61F6" w:rsidRPr="00BE61F6" w14:paraId="5233D89F" w14:textId="77777777" w:rsidTr="00BE61F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295E435" w14:textId="77777777" w:rsidR="00BE61F6" w:rsidRPr="00BE61F6" w:rsidRDefault="00BE61F6" w:rsidP="00BE61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61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Вес без магазина</w:t>
            </w:r>
          </w:p>
        </w:tc>
        <w:tc>
          <w:tcPr>
            <w:tcW w:w="0" w:type="auto"/>
            <w:vAlign w:val="center"/>
            <w:hideMark/>
          </w:tcPr>
          <w:p w14:paraId="5B609B0C" w14:textId="77777777" w:rsidR="00BE61F6" w:rsidRPr="00BE61F6" w:rsidRDefault="00BE61F6" w:rsidP="00BE61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6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3,0 кг (АК-74М — 3,2 кг)</w:t>
            </w:r>
          </w:p>
        </w:tc>
        <w:tc>
          <w:tcPr>
            <w:tcW w:w="0" w:type="auto"/>
            <w:vAlign w:val="center"/>
            <w:hideMark/>
          </w:tcPr>
          <w:p w14:paraId="2428F460" w14:textId="77777777" w:rsidR="00BE61F6" w:rsidRPr="00BE61F6" w:rsidRDefault="00BE61F6" w:rsidP="00BE61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6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3,1 кг</w:t>
            </w:r>
          </w:p>
        </w:tc>
      </w:tr>
    </w:tbl>
    <w:p w14:paraId="2A0A2C1F" w14:textId="76E6B210" w:rsidR="00BE61F6" w:rsidRPr="00BE61F6" w:rsidRDefault="00BE61F6" w:rsidP="00BE61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21" w:tgtFrame="_blank" w:history="1"/>
    </w:p>
    <w:p w14:paraId="5F62C146" w14:textId="0B49F5DE" w:rsidR="00BE61F6" w:rsidRPr="00BE61F6" w:rsidRDefault="00BE61F6" w:rsidP="00BE61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22" w:tgtFrame="_blank" w:history="1">
        <w:r w:rsidRPr="00BE61F6">
          <w:rPr>
            <w:rFonts w:ascii="Times New Roman" w:eastAsia="Times New Roman" w:hAnsi="Times New Roman" w:cs="Times New Roman"/>
            <w:noProof/>
            <w:color w:val="0000FF"/>
            <w:sz w:val="24"/>
            <w:szCs w:val="24"/>
            <w:lang w:eastAsia="ru-RU"/>
          </w:rPr>
          <w:drawing>
            <wp:inline distT="0" distB="0" distL="0" distR="0" wp14:anchorId="430D1A47" wp14:editId="455243B4">
              <wp:extent cx="6224270" cy="3508461"/>
              <wp:effectExtent l="0" t="0" r="5080" b="0"/>
              <wp:docPr id="60" name="Рисунок 60" descr="Презентация на тему &quot;Виды, назначение и ТТХ современного стрелкового оружия. Область знаний: обзр. Тип материала: презентации уч">
                <a:hlinkClick xmlns:a="http://schemas.openxmlformats.org/drawingml/2006/main" r:id="rId22" tgtFrame="&quot;_blank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60" descr="Презентация на тему &quot;Виды, назначение и ТТХ современного стрелкового оружия. Область знаний: обзр. Тип материала: презентации уч">
                        <a:hlinkClick r:id="rId22" tgtFrame="&quot;_blank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23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6253241" cy="3524791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hyperlink>
    </w:p>
    <w:p w14:paraId="6A9D893F" w14:textId="77777777" w:rsidR="00BE61F6" w:rsidRPr="00BE61F6" w:rsidRDefault="00BE61F6" w:rsidP="00BE61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61F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АК-12 в неполной разборке — обратите внимание на планки </w:t>
      </w:r>
      <w:proofErr w:type="spellStart"/>
      <w:r w:rsidRPr="00BE61F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Пикатинни</w:t>
      </w:r>
      <w:proofErr w:type="spellEnd"/>
      <w:r w:rsidRPr="00BE61F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и телескопический приклад</w:t>
      </w:r>
    </w:p>
    <w:p w14:paraId="38A72887" w14:textId="77777777" w:rsidR="00BE61F6" w:rsidRPr="00BE61F6" w:rsidRDefault="00BE61F6" w:rsidP="00BE61F6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61F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Главный принцип АК-12: сохранить </w:t>
      </w:r>
      <w:proofErr w:type="spellStart"/>
      <w:r w:rsidRPr="00BE61F6">
        <w:rPr>
          <w:rFonts w:ascii="Times New Roman" w:eastAsia="Times New Roman" w:hAnsi="Times New Roman" w:cs="Times New Roman"/>
          <w:sz w:val="24"/>
          <w:szCs w:val="24"/>
          <w:lang w:eastAsia="ru-RU"/>
        </w:rPr>
        <w:t>legendary</w:t>
      </w:r>
      <w:proofErr w:type="spellEnd"/>
      <w:r w:rsidRPr="00BE61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надёжность АК-74, но добавить современную эргономику — планки для прицелов, удобный приклад, затворную задержку, улучшенный предохранитель.</w:t>
      </w:r>
    </w:p>
    <w:p w14:paraId="7FCA996F" w14:textId="77777777" w:rsidR="00BE61F6" w:rsidRPr="00BE61F6" w:rsidRDefault="00BE61F6" w:rsidP="00BE61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61F6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66D9C0CF">
          <v:rect id="_x0000_i1031" style="width:0;height:1.5pt" o:hralign="center" o:hrstd="t" o:hr="t" fillcolor="#a0a0a0" stroked="f"/>
        </w:pict>
      </w:r>
    </w:p>
    <w:p w14:paraId="1A6D21BA" w14:textId="77777777" w:rsidR="00BE61F6" w:rsidRPr="00BE61F6" w:rsidRDefault="00BE61F6" w:rsidP="00BE61F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BE61F6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Раздел 6. Неполная разборка и сборка</w:t>
      </w:r>
    </w:p>
    <w:p w14:paraId="67B38D59" w14:textId="77777777" w:rsidR="00BE61F6" w:rsidRPr="00BE61F6" w:rsidRDefault="00BE61F6" w:rsidP="00BE61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61F6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Неполная разборка проводится для чистки, смазки и осмотра. Она выполняется без инструментов — только руками.</w:t>
      </w:r>
    </w:p>
    <w:p w14:paraId="6E4272AF" w14:textId="77777777" w:rsidR="00BE61F6" w:rsidRPr="00BE61F6" w:rsidRDefault="00BE61F6" w:rsidP="00BE61F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BE61F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Порядок неполной разборки АК-74</w:t>
      </w:r>
    </w:p>
    <w:p w14:paraId="06369E3C" w14:textId="7FFC3398" w:rsidR="00BE61F6" w:rsidRPr="00BE61F6" w:rsidRDefault="00BE61F6" w:rsidP="00BE61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24" w:tgtFrame="_blank" w:history="1">
        <w:r w:rsidRPr="00BE61F6">
          <w:rPr>
            <w:rFonts w:ascii="Times New Roman" w:eastAsia="Times New Roman" w:hAnsi="Times New Roman" w:cs="Times New Roman"/>
            <w:noProof/>
            <w:color w:val="0000FF"/>
            <w:sz w:val="24"/>
            <w:szCs w:val="24"/>
            <w:lang w:eastAsia="ru-RU"/>
          </w:rPr>
          <w:drawing>
            <wp:inline distT="0" distB="0" distL="0" distR="0" wp14:anchorId="6E9EFEA1" wp14:editId="33C049D6">
              <wp:extent cx="4633579" cy="6560820"/>
              <wp:effectExtent l="0" t="0" r="0" b="0"/>
              <wp:docPr id="63" name="Рисунок 63" descr="📝 🪖 Записки по огневой подготовке. 🪖 Автомат Калашникова. Семерка. - ЦСП &quot;Рубин&quot;">
                <a:hlinkClick xmlns:a="http://schemas.openxmlformats.org/drawingml/2006/main" r:id="rId24" tgtFrame="&quot;_blank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63" descr="📝 🪖 Записки по огневой подготовке. 🪖 Автомат Калашникова. Семерка. - ЦСП &quot;Рубин&quot;">
                        <a:hlinkClick r:id="rId24" tgtFrame="&quot;_blank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25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4648051" cy="6581311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hyperlink>
    </w:p>
    <w:p w14:paraId="7861249B" w14:textId="77777777" w:rsidR="00BE61F6" w:rsidRPr="00BE61F6" w:rsidRDefault="00BE61F6" w:rsidP="00BE61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61F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lastRenderedPageBreak/>
        <w:t>Неполная разборка автомата Калашникова — последовательность</w:t>
      </w:r>
    </w:p>
    <w:p w14:paraId="41C65315" w14:textId="77777777" w:rsidR="00BE61F6" w:rsidRPr="00BE61F6" w:rsidRDefault="00BE61F6" w:rsidP="00BE61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61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Шаг 1. Отсоединить магазин.</w:t>
      </w:r>
      <w:r w:rsidRPr="00BE61F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Удерживая автомат левой рукой за цевьё, правой рукой нажми на защёлку магазина и отведи магазин вниз.</w:t>
      </w:r>
    </w:p>
    <w:p w14:paraId="706E215F" w14:textId="77777777" w:rsidR="00BE61F6" w:rsidRPr="00BE61F6" w:rsidRDefault="00BE61F6" w:rsidP="00BE61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61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Шаг 2. Проверить патронник.</w:t>
      </w:r>
      <w:r w:rsidRPr="00BE61F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Отведи затворную раму назад, посмотри в патронник — нет ли патрона. Спусти затвор вперёд. Включи предохранитель.</w:t>
      </w:r>
    </w:p>
    <w:p w14:paraId="4C03240F" w14:textId="77777777" w:rsidR="00BE61F6" w:rsidRPr="00BE61F6" w:rsidRDefault="00BE61F6" w:rsidP="00BE61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61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Шаг 3. Вынуть пенал с принадлежностью.</w:t>
      </w:r>
      <w:r w:rsidRPr="00BE61F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У АК-74 пенал находится в гнезде приклада. Вытолкни его шомполом из гнезда.</w:t>
      </w:r>
    </w:p>
    <w:p w14:paraId="2F8B38AE" w14:textId="77777777" w:rsidR="00BE61F6" w:rsidRPr="00BE61F6" w:rsidRDefault="00BE61F6" w:rsidP="00BE61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61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Шаг 4. Отделить шомпол.</w:t>
      </w:r>
      <w:r w:rsidRPr="00BE61F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Вытолкни шомпол из-под ствола.</w:t>
      </w:r>
    </w:p>
    <w:p w14:paraId="0B0A2DE7" w14:textId="77777777" w:rsidR="00BE61F6" w:rsidRPr="00BE61F6" w:rsidRDefault="00BE61F6" w:rsidP="00BE61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61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Шаг 5. Отделить дульный тормоз-компенсатор.</w:t>
      </w:r>
      <w:r w:rsidRPr="00BE61F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Поверни его до упора и сними со ствола.</w:t>
      </w:r>
    </w:p>
    <w:p w14:paraId="208F9D5C" w14:textId="77777777" w:rsidR="00BE61F6" w:rsidRPr="00BE61F6" w:rsidRDefault="00BE61F6" w:rsidP="00BE61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61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Шаг 6. Отделить крышку ствольной коробки.</w:t>
      </w:r>
      <w:r w:rsidRPr="00BE61F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Левой рукой нажми на выступ направляющего стержня возвратного механизма. Правой рукой приподними и сними крышку.</w:t>
      </w:r>
    </w:p>
    <w:p w14:paraId="40948CDE" w14:textId="77777777" w:rsidR="00BE61F6" w:rsidRPr="00BE61F6" w:rsidRDefault="00BE61F6" w:rsidP="00BE61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61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Шаг 7. Вынуть возвратный механизм.</w:t>
      </w:r>
      <w:r w:rsidRPr="00BE61F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Вынь возвратный механизм из ствольной коробки.</w:t>
      </w:r>
    </w:p>
    <w:p w14:paraId="1DECEE34" w14:textId="77777777" w:rsidR="00BE61F6" w:rsidRPr="00BE61F6" w:rsidRDefault="00BE61F6" w:rsidP="00BE61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61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Шаг 8. Отделить затворную раму с затвором.</w:t>
      </w:r>
      <w:r w:rsidRPr="00BE61F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Отведи затворную раму назад до упора и вынь её из ствольной коробки.</w:t>
      </w:r>
    </w:p>
    <w:p w14:paraId="257AF44B" w14:textId="77777777" w:rsidR="00BE61F6" w:rsidRPr="00BE61F6" w:rsidRDefault="00BE61F6" w:rsidP="00BE61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61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Шаг 9. Отделить затвор от затворной рамы.</w:t>
      </w:r>
      <w:r w:rsidRPr="00BE61F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Поверни затвор вокруг оси и вынь его из затворной рамы.</w:t>
      </w:r>
    </w:p>
    <w:p w14:paraId="78FAABF2" w14:textId="77777777" w:rsidR="00BE61F6" w:rsidRPr="00BE61F6" w:rsidRDefault="00BE61F6" w:rsidP="00BE61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61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Шаг 10. Отделить газовую трубку со ствольной накладкой.</w:t>
      </w:r>
      <w:r w:rsidRPr="00BE61F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Переведи переключатель газовой трубки вверх. Отдели газовую трубку.</w:t>
      </w:r>
    </w:p>
    <w:p w14:paraId="43A366CA" w14:textId="77777777" w:rsidR="00BE61F6" w:rsidRPr="00BE61F6" w:rsidRDefault="00BE61F6" w:rsidP="00BE61F6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61F6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Неполная разборка АК-12 аналогична, но есть нюансы: у АК-12 нет дульного тормоза на обычной модели (он есть на некоторых модификациях), пенал находится внутри телескопического приклада, шомпол — также внутри приклада.</w:t>
      </w:r>
    </w:p>
    <w:p w14:paraId="6EAB213B" w14:textId="77777777" w:rsidR="00BE61F6" w:rsidRPr="00BE61F6" w:rsidRDefault="00BE61F6" w:rsidP="00BE61F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BE61F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Порядок сборки</w:t>
      </w:r>
    </w:p>
    <w:p w14:paraId="3626CA12" w14:textId="77777777" w:rsidR="00BE61F6" w:rsidRPr="00BE61F6" w:rsidRDefault="00BE61F6" w:rsidP="00BE61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61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Сборка проводится в </w:t>
      </w:r>
      <w:r w:rsidRPr="00BE61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обратном порядке</w:t>
      </w:r>
      <w:r w:rsidRPr="00BE61F6">
        <w:rPr>
          <w:rFonts w:ascii="Times New Roman" w:eastAsia="Times New Roman" w:hAnsi="Times New Roman" w:cs="Times New Roman"/>
          <w:sz w:val="24"/>
          <w:szCs w:val="24"/>
          <w:lang w:eastAsia="ru-RU"/>
        </w:rPr>
        <w:t>: сначала газовая трубка, затем затвор вставляется в затворную раму, затворная рама вставляется в ствольную коробку, возвратный механизм, крышка ствольной коробки, дульный тормоз, шомпол, пенал, магазин.</w:t>
      </w:r>
    </w:p>
    <w:p w14:paraId="0922F546" w14:textId="77777777" w:rsidR="00BE61F6" w:rsidRPr="00BE61F6" w:rsidRDefault="00BE61F6" w:rsidP="00BE61F6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61F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Проверь: после сборки отведи затворную раму назад и спусти — она должна вернуться вперёд с характерным щелчком. Если нет — что-то собрано неправильно.</w:t>
      </w:r>
    </w:p>
    <w:p w14:paraId="1D284504" w14:textId="77777777" w:rsidR="00BE61F6" w:rsidRPr="00BE61F6" w:rsidRDefault="00BE61F6" w:rsidP="00BE61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61F6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4AC6AE2C">
          <v:rect id="_x0000_i1032" style="width:0;height:1.5pt" o:hralign="center" o:hrstd="t" o:hr="t" fillcolor="#a0a0a0" stroked="f"/>
        </w:pict>
      </w:r>
    </w:p>
    <w:p w14:paraId="2CEC61FA" w14:textId="77777777" w:rsidR="00BE61F6" w:rsidRPr="00BE61F6" w:rsidRDefault="00BE61F6" w:rsidP="00BE61F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BE61F6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Раздел 7. Задержки при стрельбе и их устранение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63"/>
        <w:gridCol w:w="2637"/>
        <w:gridCol w:w="3255"/>
      </w:tblGrid>
      <w:tr w:rsidR="00BE61F6" w:rsidRPr="00BE61F6" w14:paraId="51C52DED" w14:textId="77777777" w:rsidTr="00BE61F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3777E27" w14:textId="77777777" w:rsidR="00BE61F6" w:rsidRPr="00BE61F6" w:rsidRDefault="00BE61F6" w:rsidP="00BE61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E61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Задержка</w:t>
            </w:r>
          </w:p>
        </w:tc>
        <w:tc>
          <w:tcPr>
            <w:tcW w:w="0" w:type="auto"/>
            <w:vAlign w:val="center"/>
            <w:hideMark/>
          </w:tcPr>
          <w:p w14:paraId="1A2F58D7" w14:textId="77777777" w:rsidR="00BE61F6" w:rsidRPr="00BE61F6" w:rsidRDefault="00BE61F6" w:rsidP="00BE61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E61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Причина</w:t>
            </w:r>
          </w:p>
        </w:tc>
        <w:tc>
          <w:tcPr>
            <w:tcW w:w="0" w:type="auto"/>
            <w:vAlign w:val="center"/>
            <w:hideMark/>
          </w:tcPr>
          <w:p w14:paraId="256FEC33" w14:textId="77777777" w:rsidR="00BE61F6" w:rsidRPr="00BE61F6" w:rsidRDefault="00BE61F6" w:rsidP="00BE61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E61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Как устранить</w:t>
            </w:r>
          </w:p>
        </w:tc>
      </w:tr>
      <w:tr w:rsidR="00BE61F6" w:rsidRPr="00BE61F6" w14:paraId="3B492030" w14:textId="77777777" w:rsidTr="00BE61F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47FCF4B" w14:textId="77777777" w:rsidR="00BE61F6" w:rsidRPr="00BE61F6" w:rsidRDefault="00BE61F6" w:rsidP="00BE61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61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Осечка</w:t>
            </w:r>
            <w:r w:rsidRPr="00BE6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— выстрела не произошло</w:t>
            </w:r>
          </w:p>
        </w:tc>
        <w:tc>
          <w:tcPr>
            <w:tcW w:w="0" w:type="auto"/>
            <w:vAlign w:val="center"/>
            <w:hideMark/>
          </w:tcPr>
          <w:p w14:paraId="06401CD5" w14:textId="77777777" w:rsidR="00BE61F6" w:rsidRPr="00BE61F6" w:rsidRDefault="00BE61F6" w:rsidP="00BE61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6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Неисправный капсюль, загрязнённый патронник</w:t>
            </w:r>
          </w:p>
        </w:tc>
        <w:tc>
          <w:tcPr>
            <w:tcW w:w="0" w:type="auto"/>
            <w:vAlign w:val="center"/>
            <w:hideMark/>
          </w:tcPr>
          <w:p w14:paraId="649ECDC6" w14:textId="77777777" w:rsidR="00BE61F6" w:rsidRPr="00BE61F6" w:rsidRDefault="00BE61F6" w:rsidP="00BE61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6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Перезарядить: отвести затвор назад, извлечь патрон, дослать новый</w:t>
            </w:r>
          </w:p>
        </w:tc>
      </w:tr>
      <w:tr w:rsidR="00BE61F6" w:rsidRPr="00BE61F6" w14:paraId="24C7A6F9" w14:textId="77777777" w:rsidTr="00BE61F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F64A38E" w14:textId="77777777" w:rsidR="00BE61F6" w:rsidRPr="00BE61F6" w:rsidRDefault="00BE61F6" w:rsidP="00BE61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E61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Недосылка</w:t>
            </w:r>
            <w:proofErr w:type="spellEnd"/>
            <w:r w:rsidRPr="00BE61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патрона</w:t>
            </w:r>
            <w:r w:rsidRPr="00BE6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— патрон не дошёл до патронника</w:t>
            </w:r>
          </w:p>
        </w:tc>
        <w:tc>
          <w:tcPr>
            <w:tcW w:w="0" w:type="auto"/>
            <w:vAlign w:val="center"/>
            <w:hideMark/>
          </w:tcPr>
          <w:p w14:paraId="52E381C9" w14:textId="77777777" w:rsidR="00BE61F6" w:rsidRPr="00BE61F6" w:rsidRDefault="00BE61F6" w:rsidP="00BE61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6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Загрязнение магазина, слабая возвратная пружина</w:t>
            </w:r>
          </w:p>
        </w:tc>
        <w:tc>
          <w:tcPr>
            <w:tcW w:w="0" w:type="auto"/>
            <w:vAlign w:val="center"/>
            <w:hideMark/>
          </w:tcPr>
          <w:p w14:paraId="7CF6D7F4" w14:textId="77777777" w:rsidR="00BE61F6" w:rsidRPr="00BE61F6" w:rsidRDefault="00BE61F6" w:rsidP="00BE61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6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 зарядить магазин, отвести затвор и продолжить стрельбу</w:t>
            </w:r>
          </w:p>
        </w:tc>
      </w:tr>
      <w:tr w:rsidR="00BE61F6" w:rsidRPr="00BE61F6" w14:paraId="7C3D7376" w14:textId="77777777" w:rsidTr="00BE61F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A5D77B3" w14:textId="77777777" w:rsidR="00BE61F6" w:rsidRPr="00BE61F6" w:rsidRDefault="00BE61F6" w:rsidP="00BE61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E61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Утыкание</w:t>
            </w:r>
            <w:proofErr w:type="spellEnd"/>
            <w:r w:rsidRPr="00BE61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патрона</w:t>
            </w:r>
            <w:r w:rsidRPr="00BE6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— патрон упирается в казённый срез</w:t>
            </w:r>
          </w:p>
        </w:tc>
        <w:tc>
          <w:tcPr>
            <w:tcW w:w="0" w:type="auto"/>
            <w:vAlign w:val="center"/>
            <w:hideMark/>
          </w:tcPr>
          <w:p w14:paraId="0EC5CE52" w14:textId="77777777" w:rsidR="00BE61F6" w:rsidRPr="00BE61F6" w:rsidRDefault="00BE61F6" w:rsidP="00BE61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6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Деформация патрона, неправильная подача</w:t>
            </w:r>
          </w:p>
        </w:tc>
        <w:tc>
          <w:tcPr>
            <w:tcW w:w="0" w:type="auto"/>
            <w:vAlign w:val="center"/>
            <w:hideMark/>
          </w:tcPr>
          <w:p w14:paraId="5588CD6B" w14:textId="77777777" w:rsidR="00BE61F6" w:rsidRPr="00BE61F6" w:rsidRDefault="00BE61F6" w:rsidP="00BE61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6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Извлечь патрон, осмотреть магазин</w:t>
            </w:r>
          </w:p>
        </w:tc>
      </w:tr>
      <w:tr w:rsidR="00BE61F6" w:rsidRPr="00BE61F6" w14:paraId="43838225" w14:textId="77777777" w:rsidTr="00BE61F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C835DCB" w14:textId="77777777" w:rsidR="00BE61F6" w:rsidRPr="00BE61F6" w:rsidRDefault="00BE61F6" w:rsidP="00BE61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E61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Неизвлечение</w:t>
            </w:r>
            <w:proofErr w:type="spellEnd"/>
            <w:r w:rsidRPr="00BE61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гильзы</w:t>
            </w:r>
            <w:r w:rsidRPr="00BE6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— гильза осталась в патроннике</w:t>
            </w:r>
          </w:p>
        </w:tc>
        <w:tc>
          <w:tcPr>
            <w:tcW w:w="0" w:type="auto"/>
            <w:vAlign w:val="center"/>
            <w:hideMark/>
          </w:tcPr>
          <w:p w14:paraId="36B20C30" w14:textId="77777777" w:rsidR="00BE61F6" w:rsidRPr="00BE61F6" w:rsidRDefault="00BE61F6" w:rsidP="00BE61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6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Загрязнение, заедание извлекателя</w:t>
            </w:r>
          </w:p>
        </w:tc>
        <w:tc>
          <w:tcPr>
            <w:tcW w:w="0" w:type="auto"/>
            <w:vAlign w:val="center"/>
            <w:hideMark/>
          </w:tcPr>
          <w:p w14:paraId="678A664D" w14:textId="77777777" w:rsidR="00BE61F6" w:rsidRPr="00BE61F6" w:rsidRDefault="00BE61F6" w:rsidP="00BE61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6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Отвести затвор назад, извлечь гильзу, протереть патронник</w:t>
            </w:r>
          </w:p>
        </w:tc>
      </w:tr>
      <w:tr w:rsidR="00BE61F6" w:rsidRPr="00BE61F6" w14:paraId="68664FF3" w14:textId="77777777" w:rsidTr="00BE61F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724AE0B" w14:textId="77777777" w:rsidR="00BE61F6" w:rsidRPr="00BE61F6" w:rsidRDefault="00BE61F6" w:rsidP="00BE61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61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Прихват гильзы</w:t>
            </w:r>
            <w:r w:rsidRPr="00BE6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— гильза не выброшена, осталась в ствольной коробке</w:t>
            </w:r>
          </w:p>
        </w:tc>
        <w:tc>
          <w:tcPr>
            <w:tcW w:w="0" w:type="auto"/>
            <w:vAlign w:val="center"/>
            <w:hideMark/>
          </w:tcPr>
          <w:p w14:paraId="4535A55A" w14:textId="77777777" w:rsidR="00BE61F6" w:rsidRPr="00BE61F6" w:rsidRDefault="00BE61F6" w:rsidP="00BE61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6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Загрязнение, слабый отражатель</w:t>
            </w:r>
          </w:p>
        </w:tc>
        <w:tc>
          <w:tcPr>
            <w:tcW w:w="0" w:type="auto"/>
            <w:vAlign w:val="center"/>
            <w:hideMark/>
          </w:tcPr>
          <w:p w14:paraId="361540DE" w14:textId="77777777" w:rsidR="00BE61F6" w:rsidRPr="00BE61F6" w:rsidRDefault="00BE61F6" w:rsidP="00BE61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6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Встряхнуть автомат, извлечь гильзу</w:t>
            </w:r>
          </w:p>
        </w:tc>
      </w:tr>
      <w:tr w:rsidR="00BE61F6" w:rsidRPr="00BE61F6" w14:paraId="4C28882A" w14:textId="77777777" w:rsidTr="00BE61F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8160C2C" w14:textId="77777777" w:rsidR="00BE61F6" w:rsidRPr="00BE61F6" w:rsidRDefault="00BE61F6" w:rsidP="00BE61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6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**Автомат стреляет очередью при положении «одиночный»</w:t>
            </w:r>
          </w:p>
        </w:tc>
        <w:tc>
          <w:tcPr>
            <w:tcW w:w="0" w:type="auto"/>
            <w:vAlign w:val="center"/>
            <w:hideMark/>
          </w:tcPr>
          <w:p w14:paraId="40DDC73B" w14:textId="77777777" w:rsidR="00BE61F6" w:rsidRPr="00BE61F6" w:rsidRDefault="00BE61F6" w:rsidP="00BE61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6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Поломка шептала</w:t>
            </w:r>
          </w:p>
        </w:tc>
        <w:tc>
          <w:tcPr>
            <w:tcW w:w="0" w:type="auto"/>
            <w:vAlign w:val="center"/>
            <w:hideMark/>
          </w:tcPr>
          <w:p w14:paraId="1730F4B5" w14:textId="77777777" w:rsidR="00BE61F6" w:rsidRPr="00BE61F6" w:rsidRDefault="00BE61F6" w:rsidP="00BE61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6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Отправить в ремонт</w:t>
            </w:r>
          </w:p>
        </w:tc>
      </w:tr>
    </w:tbl>
    <w:p w14:paraId="49FC86E1" w14:textId="77777777" w:rsidR="00BE61F6" w:rsidRPr="00BE61F6" w:rsidRDefault="00BE61F6" w:rsidP="00BE61F6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61F6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Главное правило при любой задержке: не паникуй, ствол в безопасную сторону, перезаряди. Если не помогает — доложи руководителю.</w:t>
      </w:r>
    </w:p>
    <w:p w14:paraId="77CF347C" w14:textId="77777777" w:rsidR="00BE61F6" w:rsidRPr="00BE61F6" w:rsidRDefault="00BE61F6" w:rsidP="00BE61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61F6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4314BA2E">
          <v:rect id="_x0000_i1033" style="width:0;height:1.5pt" o:hralign="center" o:hrstd="t" o:hr="t" fillcolor="#a0a0a0" stroked="f"/>
        </w:pict>
      </w:r>
    </w:p>
    <w:p w14:paraId="631D7593" w14:textId="77777777" w:rsidR="00BE61F6" w:rsidRPr="00BE61F6" w:rsidRDefault="00BE61F6" w:rsidP="00BE61F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BE61F6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Раздел 8. Шпаргалка «Знаю / Не знаю»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60"/>
        <w:gridCol w:w="3395"/>
      </w:tblGrid>
      <w:tr w:rsidR="00BE61F6" w:rsidRPr="00BE61F6" w14:paraId="772C13D8" w14:textId="77777777" w:rsidTr="00BE61F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C348468" w14:textId="77777777" w:rsidR="00BE61F6" w:rsidRPr="00BE61F6" w:rsidRDefault="00BE61F6" w:rsidP="00BE61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E61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Утверждение</w:t>
            </w:r>
          </w:p>
        </w:tc>
        <w:tc>
          <w:tcPr>
            <w:tcW w:w="0" w:type="auto"/>
            <w:vAlign w:val="center"/>
            <w:hideMark/>
          </w:tcPr>
          <w:p w14:paraId="05C87B3A" w14:textId="77777777" w:rsidR="00BE61F6" w:rsidRPr="00BE61F6" w:rsidRDefault="00BE61F6" w:rsidP="00BE61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gramStart"/>
            <w:r w:rsidRPr="00BE61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Верно</w:t>
            </w:r>
            <w:proofErr w:type="gramEnd"/>
            <w:r w:rsidRPr="00BE61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/ Неверно</w:t>
            </w:r>
          </w:p>
        </w:tc>
      </w:tr>
      <w:tr w:rsidR="00BE61F6" w:rsidRPr="00BE61F6" w14:paraId="52E9FDF6" w14:textId="77777777" w:rsidTr="00BE61F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1023303" w14:textId="77777777" w:rsidR="00BE61F6" w:rsidRPr="00BE61F6" w:rsidRDefault="00BE61F6" w:rsidP="00BE61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6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АК-74 и АК-12 имеют один калибр — 5,45 мм</w:t>
            </w:r>
          </w:p>
        </w:tc>
        <w:tc>
          <w:tcPr>
            <w:tcW w:w="0" w:type="auto"/>
            <w:vAlign w:val="center"/>
            <w:hideMark/>
          </w:tcPr>
          <w:p w14:paraId="7C6BE981" w14:textId="77777777" w:rsidR="00BE61F6" w:rsidRPr="00BE61F6" w:rsidRDefault="00BE61F6" w:rsidP="00BE61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6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Верно</w:t>
            </w:r>
          </w:p>
        </w:tc>
      </w:tr>
      <w:tr w:rsidR="00BE61F6" w:rsidRPr="00BE61F6" w14:paraId="41E61A84" w14:textId="77777777" w:rsidTr="00BE61F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5C0A932" w14:textId="77777777" w:rsidR="00BE61F6" w:rsidRPr="00BE61F6" w:rsidRDefault="00BE61F6" w:rsidP="00BE61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6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АК-74 работает по принципу отдачи ствола</w:t>
            </w:r>
          </w:p>
        </w:tc>
        <w:tc>
          <w:tcPr>
            <w:tcW w:w="0" w:type="auto"/>
            <w:vAlign w:val="center"/>
            <w:hideMark/>
          </w:tcPr>
          <w:p w14:paraId="7B27D367" w14:textId="77777777" w:rsidR="00BE61F6" w:rsidRPr="00BE61F6" w:rsidRDefault="00BE61F6" w:rsidP="00BE61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6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Неверно — газоотводный принцип</w:t>
            </w:r>
          </w:p>
        </w:tc>
      </w:tr>
      <w:tr w:rsidR="00BE61F6" w:rsidRPr="00BE61F6" w14:paraId="142B9925" w14:textId="77777777" w:rsidTr="00BE61F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3941CC9" w14:textId="77777777" w:rsidR="00BE61F6" w:rsidRPr="00BE61F6" w:rsidRDefault="00BE61F6" w:rsidP="00BE61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6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Затворная рама двигается назад под давлением пороховых газов</w:t>
            </w:r>
          </w:p>
        </w:tc>
        <w:tc>
          <w:tcPr>
            <w:tcW w:w="0" w:type="auto"/>
            <w:vAlign w:val="center"/>
            <w:hideMark/>
          </w:tcPr>
          <w:p w14:paraId="542114E6" w14:textId="77777777" w:rsidR="00BE61F6" w:rsidRPr="00BE61F6" w:rsidRDefault="00BE61F6" w:rsidP="00BE61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6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Верно</w:t>
            </w:r>
          </w:p>
        </w:tc>
      </w:tr>
      <w:tr w:rsidR="00BE61F6" w:rsidRPr="00BE61F6" w14:paraId="4AE4B8B6" w14:textId="77777777" w:rsidTr="00BE61F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79ECEE5" w14:textId="77777777" w:rsidR="00BE61F6" w:rsidRPr="00BE61F6" w:rsidRDefault="00BE61F6" w:rsidP="00BE61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6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АК-12 имеет затворную задержку</w:t>
            </w:r>
          </w:p>
        </w:tc>
        <w:tc>
          <w:tcPr>
            <w:tcW w:w="0" w:type="auto"/>
            <w:vAlign w:val="center"/>
            <w:hideMark/>
          </w:tcPr>
          <w:p w14:paraId="527418B5" w14:textId="77777777" w:rsidR="00BE61F6" w:rsidRPr="00BE61F6" w:rsidRDefault="00BE61F6" w:rsidP="00BE61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6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Верно</w:t>
            </w:r>
          </w:p>
        </w:tc>
      </w:tr>
      <w:tr w:rsidR="00BE61F6" w:rsidRPr="00BE61F6" w14:paraId="30FD36D5" w14:textId="77777777" w:rsidTr="00BE61F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38EF99B" w14:textId="77777777" w:rsidR="00BE61F6" w:rsidRPr="00BE61F6" w:rsidRDefault="00BE61F6" w:rsidP="00BE61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6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Магазин от АК-74 не подходит к АК-12</w:t>
            </w:r>
          </w:p>
        </w:tc>
        <w:tc>
          <w:tcPr>
            <w:tcW w:w="0" w:type="auto"/>
            <w:vAlign w:val="center"/>
            <w:hideMark/>
          </w:tcPr>
          <w:p w14:paraId="5F0A80D4" w14:textId="77777777" w:rsidR="00BE61F6" w:rsidRPr="00BE61F6" w:rsidRDefault="00BE61F6" w:rsidP="00BE61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6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Неверно — подходит</w:t>
            </w:r>
          </w:p>
        </w:tc>
      </w:tr>
      <w:tr w:rsidR="00BE61F6" w:rsidRPr="00BE61F6" w14:paraId="5D1F2ED6" w14:textId="77777777" w:rsidTr="00BE61F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D2D5FD8" w14:textId="77777777" w:rsidR="00BE61F6" w:rsidRPr="00BE61F6" w:rsidRDefault="00BE61F6" w:rsidP="00BE61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6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Предохранитель АК-12 — такой же «полозок», как у АК-74</w:t>
            </w:r>
          </w:p>
        </w:tc>
        <w:tc>
          <w:tcPr>
            <w:tcW w:w="0" w:type="auto"/>
            <w:vAlign w:val="center"/>
            <w:hideMark/>
          </w:tcPr>
          <w:p w14:paraId="50C2D2D6" w14:textId="77777777" w:rsidR="00BE61F6" w:rsidRPr="00BE61F6" w:rsidRDefault="00BE61F6" w:rsidP="00BE61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6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Неверно — двусторонний рычажок</w:t>
            </w:r>
          </w:p>
        </w:tc>
      </w:tr>
      <w:tr w:rsidR="00BE61F6" w:rsidRPr="00BE61F6" w14:paraId="06A07D44" w14:textId="77777777" w:rsidTr="00BE61F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054B271" w14:textId="77777777" w:rsidR="00BE61F6" w:rsidRPr="00BE61F6" w:rsidRDefault="00BE61F6" w:rsidP="00BE61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6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После неполной разборки магазин отсоединяется первым</w:t>
            </w:r>
          </w:p>
        </w:tc>
        <w:tc>
          <w:tcPr>
            <w:tcW w:w="0" w:type="auto"/>
            <w:vAlign w:val="center"/>
            <w:hideMark/>
          </w:tcPr>
          <w:p w14:paraId="1C4E65B4" w14:textId="77777777" w:rsidR="00BE61F6" w:rsidRPr="00BE61F6" w:rsidRDefault="00BE61F6" w:rsidP="00BE61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6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Верно</w:t>
            </w:r>
          </w:p>
        </w:tc>
      </w:tr>
      <w:tr w:rsidR="00BE61F6" w:rsidRPr="00BE61F6" w14:paraId="6C85C5E5" w14:textId="77777777" w:rsidTr="00BE61F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5F24922" w14:textId="77777777" w:rsidR="00BE61F6" w:rsidRPr="00BE61F6" w:rsidRDefault="00BE61F6" w:rsidP="00BE61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6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Осечка — это когда патрон не попал в патронник</w:t>
            </w:r>
          </w:p>
        </w:tc>
        <w:tc>
          <w:tcPr>
            <w:tcW w:w="0" w:type="auto"/>
            <w:vAlign w:val="center"/>
            <w:hideMark/>
          </w:tcPr>
          <w:p w14:paraId="4AEC765E" w14:textId="77777777" w:rsidR="00BE61F6" w:rsidRPr="00BE61F6" w:rsidRDefault="00BE61F6" w:rsidP="00BE61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6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Неверно — это отказ выстрела</w:t>
            </w:r>
          </w:p>
        </w:tc>
      </w:tr>
      <w:tr w:rsidR="00BE61F6" w:rsidRPr="00BE61F6" w14:paraId="3D12D362" w14:textId="77777777" w:rsidTr="00BE61F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305C28C" w14:textId="77777777" w:rsidR="00BE61F6" w:rsidRPr="00BE61F6" w:rsidRDefault="00BE61F6" w:rsidP="00BE61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6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Возвратная пружина возвращает затворную раму вперёд</w:t>
            </w:r>
          </w:p>
        </w:tc>
        <w:tc>
          <w:tcPr>
            <w:tcW w:w="0" w:type="auto"/>
            <w:vAlign w:val="center"/>
            <w:hideMark/>
          </w:tcPr>
          <w:p w14:paraId="6F056579" w14:textId="77777777" w:rsidR="00BE61F6" w:rsidRPr="00BE61F6" w:rsidRDefault="00BE61F6" w:rsidP="00BE61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6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Верно</w:t>
            </w:r>
          </w:p>
        </w:tc>
      </w:tr>
      <w:tr w:rsidR="00BE61F6" w:rsidRPr="00BE61F6" w14:paraId="19C027CB" w14:textId="77777777" w:rsidTr="00BE61F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6443D55" w14:textId="77777777" w:rsidR="00BE61F6" w:rsidRPr="00BE61F6" w:rsidRDefault="00BE61F6" w:rsidP="00BE61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6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 сборке крышка ствольной коробки ставится первой</w:t>
            </w:r>
          </w:p>
        </w:tc>
        <w:tc>
          <w:tcPr>
            <w:tcW w:w="0" w:type="auto"/>
            <w:vAlign w:val="center"/>
            <w:hideMark/>
          </w:tcPr>
          <w:p w14:paraId="52F19A7A" w14:textId="77777777" w:rsidR="00BE61F6" w:rsidRPr="00BE61F6" w:rsidRDefault="00BE61F6" w:rsidP="00BE61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6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Неверно — одной из последних</w:t>
            </w:r>
          </w:p>
        </w:tc>
      </w:tr>
    </w:tbl>
    <w:p w14:paraId="7BC358AE" w14:textId="77777777" w:rsidR="00BE61F6" w:rsidRPr="00BE61F6" w:rsidRDefault="00BE61F6" w:rsidP="00BE61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61F6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0D375BA5">
          <v:rect id="_x0000_i1034" style="width:0;height:1.5pt" o:hralign="center" o:hrstd="t" o:hr="t" fillcolor="#a0a0a0" stroked="f"/>
        </w:pict>
      </w:r>
    </w:p>
    <w:p w14:paraId="102E056C" w14:textId="77777777" w:rsidR="00BE61F6" w:rsidRPr="00BE61F6" w:rsidRDefault="00BE61F6" w:rsidP="00BE61F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BE61F6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Раздел 9. Практические задания для самопроверки</w:t>
      </w:r>
    </w:p>
    <w:p w14:paraId="5092BD9A" w14:textId="77777777" w:rsidR="00BE61F6" w:rsidRPr="00BE61F6" w:rsidRDefault="00BE61F6" w:rsidP="00BE61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61F6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Выполни письменно — так лучше запомнится.</w:t>
      </w:r>
    </w:p>
    <w:p w14:paraId="28808DB8" w14:textId="77777777" w:rsidR="00BE61F6" w:rsidRPr="00BE61F6" w:rsidRDefault="00BE61F6" w:rsidP="00BE61F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61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Перечисли все основные части и механизмы АК-74</w:t>
      </w:r>
      <w:r w:rsidRPr="00BE61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(10 наименований). Рядом с каждым </w:t>
      </w:r>
      <w:proofErr w:type="spellStart"/>
      <w:r w:rsidRPr="00BE61F6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напши</w:t>
      </w:r>
      <w:proofErr w:type="spellEnd"/>
      <w:r w:rsidRPr="00BE61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его назначение в 2–3 словах.</w:t>
      </w:r>
    </w:p>
    <w:p w14:paraId="66C99E56" w14:textId="77777777" w:rsidR="00BE61F6" w:rsidRPr="00BE61F6" w:rsidRDefault="00BE61F6" w:rsidP="00BE61F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61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Опиши цикл автоматики</w:t>
      </w:r>
      <w:r w:rsidRPr="00BE61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шаг за шагом, от нажатия на спуск до готовности к следующему выстрелу. Минимум 6 шагов.</w:t>
      </w:r>
    </w:p>
    <w:p w14:paraId="5FCC48EB" w14:textId="77777777" w:rsidR="00BE61F6" w:rsidRPr="00BE61F6" w:rsidRDefault="00BE61F6" w:rsidP="00BE61F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61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Объясни 3–4 предложениями</w:t>
      </w:r>
      <w:r w:rsidRPr="00BE61F6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почему газоотводный принцип автоматики надёжнее, чем, например, принцип свободного затвора. Используй слова «запирание ствола», «поворот затвора», «давление газов», «надёжность».</w:t>
      </w:r>
    </w:p>
    <w:p w14:paraId="3B164CFE" w14:textId="77777777" w:rsidR="00BE61F6" w:rsidRPr="00BE61F6" w:rsidRDefault="00BE61F6" w:rsidP="00BE61F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61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Заполни таблицу</w:t>
      </w:r>
      <w:r w:rsidRPr="00BE61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«Сходства и различия АК-74 и АК-12»: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52"/>
        <w:gridCol w:w="728"/>
        <w:gridCol w:w="743"/>
      </w:tblGrid>
      <w:tr w:rsidR="00BE61F6" w:rsidRPr="00BE61F6" w14:paraId="761BD732" w14:textId="77777777" w:rsidTr="00BE61F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1947C25" w14:textId="77777777" w:rsidR="00BE61F6" w:rsidRPr="00BE61F6" w:rsidRDefault="00BE61F6" w:rsidP="00BE61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E61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Параметр</w:t>
            </w:r>
          </w:p>
        </w:tc>
        <w:tc>
          <w:tcPr>
            <w:tcW w:w="0" w:type="auto"/>
            <w:vAlign w:val="center"/>
            <w:hideMark/>
          </w:tcPr>
          <w:p w14:paraId="186B8969" w14:textId="77777777" w:rsidR="00BE61F6" w:rsidRPr="00BE61F6" w:rsidRDefault="00BE61F6" w:rsidP="00BE61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E61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АК-74</w:t>
            </w:r>
          </w:p>
        </w:tc>
        <w:tc>
          <w:tcPr>
            <w:tcW w:w="0" w:type="auto"/>
            <w:vAlign w:val="center"/>
            <w:hideMark/>
          </w:tcPr>
          <w:p w14:paraId="70833F2F" w14:textId="77777777" w:rsidR="00BE61F6" w:rsidRPr="00BE61F6" w:rsidRDefault="00BE61F6" w:rsidP="00BE61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E61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АК-12</w:t>
            </w:r>
          </w:p>
        </w:tc>
      </w:tr>
      <w:tr w:rsidR="00BE61F6" w:rsidRPr="00BE61F6" w14:paraId="5670041B" w14:textId="77777777" w:rsidTr="00BE61F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51B9360" w14:textId="77777777" w:rsidR="00BE61F6" w:rsidRPr="00BE61F6" w:rsidRDefault="00BE61F6" w:rsidP="00BE61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6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Калибр</w:t>
            </w:r>
          </w:p>
        </w:tc>
        <w:tc>
          <w:tcPr>
            <w:tcW w:w="0" w:type="auto"/>
            <w:vAlign w:val="center"/>
            <w:hideMark/>
          </w:tcPr>
          <w:p w14:paraId="2DF1873E" w14:textId="77777777" w:rsidR="00BE61F6" w:rsidRPr="00BE61F6" w:rsidRDefault="00BE61F6" w:rsidP="00BE61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25DE264C" w14:textId="77777777" w:rsidR="00BE61F6" w:rsidRPr="00BE61F6" w:rsidRDefault="00BE61F6" w:rsidP="00BE61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E61F6" w:rsidRPr="00BE61F6" w14:paraId="2CB67A93" w14:textId="77777777" w:rsidTr="00BE61F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25A5920" w14:textId="77777777" w:rsidR="00BE61F6" w:rsidRPr="00BE61F6" w:rsidRDefault="00BE61F6" w:rsidP="00BE61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6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Принцип автоматики</w:t>
            </w:r>
          </w:p>
        </w:tc>
        <w:tc>
          <w:tcPr>
            <w:tcW w:w="0" w:type="auto"/>
            <w:vAlign w:val="center"/>
            <w:hideMark/>
          </w:tcPr>
          <w:p w14:paraId="7F19E7E1" w14:textId="77777777" w:rsidR="00BE61F6" w:rsidRPr="00BE61F6" w:rsidRDefault="00BE61F6" w:rsidP="00BE61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1FE198FA" w14:textId="77777777" w:rsidR="00BE61F6" w:rsidRPr="00BE61F6" w:rsidRDefault="00BE61F6" w:rsidP="00BE61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E61F6" w:rsidRPr="00BE61F6" w14:paraId="75DA963E" w14:textId="77777777" w:rsidTr="00BE61F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F892561" w14:textId="77777777" w:rsidR="00BE61F6" w:rsidRPr="00BE61F6" w:rsidRDefault="00BE61F6" w:rsidP="00BE61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6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Приклад</w:t>
            </w:r>
          </w:p>
        </w:tc>
        <w:tc>
          <w:tcPr>
            <w:tcW w:w="0" w:type="auto"/>
            <w:vAlign w:val="center"/>
            <w:hideMark/>
          </w:tcPr>
          <w:p w14:paraId="7B6BDB1E" w14:textId="77777777" w:rsidR="00BE61F6" w:rsidRPr="00BE61F6" w:rsidRDefault="00BE61F6" w:rsidP="00BE61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73C208DA" w14:textId="77777777" w:rsidR="00BE61F6" w:rsidRPr="00BE61F6" w:rsidRDefault="00BE61F6" w:rsidP="00BE61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E61F6" w:rsidRPr="00BE61F6" w14:paraId="66476116" w14:textId="77777777" w:rsidTr="00BE61F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DC2BCE3" w14:textId="77777777" w:rsidR="00BE61F6" w:rsidRPr="00BE61F6" w:rsidRDefault="00BE61F6" w:rsidP="00BE61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6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Предохранитель</w:t>
            </w:r>
          </w:p>
        </w:tc>
        <w:tc>
          <w:tcPr>
            <w:tcW w:w="0" w:type="auto"/>
            <w:vAlign w:val="center"/>
            <w:hideMark/>
          </w:tcPr>
          <w:p w14:paraId="12D52DC1" w14:textId="77777777" w:rsidR="00BE61F6" w:rsidRPr="00BE61F6" w:rsidRDefault="00BE61F6" w:rsidP="00BE61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1748FE10" w14:textId="77777777" w:rsidR="00BE61F6" w:rsidRPr="00BE61F6" w:rsidRDefault="00BE61F6" w:rsidP="00BE61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E61F6" w:rsidRPr="00BE61F6" w14:paraId="754410F7" w14:textId="77777777" w:rsidTr="00BE61F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B646873" w14:textId="77777777" w:rsidR="00BE61F6" w:rsidRPr="00BE61F6" w:rsidRDefault="00BE61F6" w:rsidP="00BE61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6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Затворная задержка</w:t>
            </w:r>
          </w:p>
        </w:tc>
        <w:tc>
          <w:tcPr>
            <w:tcW w:w="0" w:type="auto"/>
            <w:vAlign w:val="center"/>
            <w:hideMark/>
          </w:tcPr>
          <w:p w14:paraId="3607ED5A" w14:textId="77777777" w:rsidR="00BE61F6" w:rsidRPr="00BE61F6" w:rsidRDefault="00BE61F6" w:rsidP="00BE61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69296CE9" w14:textId="77777777" w:rsidR="00BE61F6" w:rsidRPr="00BE61F6" w:rsidRDefault="00BE61F6" w:rsidP="00BE61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E61F6" w:rsidRPr="00BE61F6" w14:paraId="355080E5" w14:textId="77777777" w:rsidTr="00BE61F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F4BCA44" w14:textId="77777777" w:rsidR="00BE61F6" w:rsidRPr="00BE61F6" w:rsidRDefault="00BE61F6" w:rsidP="00BE61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6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Планка </w:t>
            </w:r>
            <w:proofErr w:type="spellStart"/>
            <w:r w:rsidRPr="00BE6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Пикатинни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99B7A55" w14:textId="77777777" w:rsidR="00BE61F6" w:rsidRPr="00BE61F6" w:rsidRDefault="00BE61F6" w:rsidP="00BE61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4CB0CA5F" w14:textId="77777777" w:rsidR="00BE61F6" w:rsidRPr="00BE61F6" w:rsidRDefault="00BE61F6" w:rsidP="00BE61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E61F6" w:rsidRPr="00BE61F6" w14:paraId="23558E1D" w14:textId="77777777" w:rsidTr="00BE61F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C6D979F" w14:textId="77777777" w:rsidR="00BE61F6" w:rsidRPr="00BE61F6" w:rsidRDefault="00BE61F6" w:rsidP="00BE61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6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Режимы огня</w:t>
            </w:r>
          </w:p>
        </w:tc>
        <w:tc>
          <w:tcPr>
            <w:tcW w:w="0" w:type="auto"/>
            <w:vAlign w:val="center"/>
            <w:hideMark/>
          </w:tcPr>
          <w:p w14:paraId="435EA513" w14:textId="77777777" w:rsidR="00BE61F6" w:rsidRPr="00BE61F6" w:rsidRDefault="00BE61F6" w:rsidP="00BE61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20EF9C8D" w14:textId="77777777" w:rsidR="00BE61F6" w:rsidRPr="00BE61F6" w:rsidRDefault="00BE61F6" w:rsidP="00BE61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E61F6" w:rsidRPr="00BE61F6" w14:paraId="3A40FCE3" w14:textId="77777777" w:rsidTr="00BE61F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439AD8D" w14:textId="77777777" w:rsidR="00BE61F6" w:rsidRPr="00BE61F6" w:rsidRDefault="00BE61F6" w:rsidP="00BE61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6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 принятия</w:t>
            </w:r>
          </w:p>
        </w:tc>
        <w:tc>
          <w:tcPr>
            <w:tcW w:w="0" w:type="auto"/>
            <w:vAlign w:val="center"/>
            <w:hideMark/>
          </w:tcPr>
          <w:p w14:paraId="53C3CAD8" w14:textId="77777777" w:rsidR="00BE61F6" w:rsidRPr="00BE61F6" w:rsidRDefault="00BE61F6" w:rsidP="00BE61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1949AB65" w14:textId="77777777" w:rsidR="00BE61F6" w:rsidRPr="00BE61F6" w:rsidRDefault="00BE61F6" w:rsidP="00BE61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6A3256F8" w14:textId="77777777" w:rsidR="00BE61F6" w:rsidRPr="00BE61F6" w:rsidRDefault="00BE61F6" w:rsidP="00BE61F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61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Найди и исправь ошибки</w:t>
      </w:r>
      <w:r w:rsidRPr="00BE61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описании. Напиши, что не так </w:t>
      </w:r>
      <w:proofErr w:type="gramStart"/>
      <w:r w:rsidRPr="00BE61F6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proofErr w:type="gramEnd"/>
      <w:r w:rsidRPr="00BE61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 правильно:</w:t>
      </w:r>
    </w:p>
    <w:p w14:paraId="283F6560" w14:textId="77777777" w:rsidR="00BE61F6" w:rsidRPr="00BE61F6" w:rsidRDefault="00BE61F6" w:rsidP="00BE61F6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61F6">
        <w:rPr>
          <w:rFonts w:ascii="Times New Roman" w:eastAsia="Times New Roman" w:hAnsi="Times New Roman" w:cs="Times New Roman"/>
          <w:sz w:val="24"/>
          <w:szCs w:val="24"/>
          <w:lang w:eastAsia="ru-RU"/>
        </w:rPr>
        <w:t>«АК-74 работает по принципу отдачи свободного затвора».</w:t>
      </w:r>
    </w:p>
    <w:p w14:paraId="2320E254" w14:textId="77777777" w:rsidR="00BE61F6" w:rsidRPr="00BE61F6" w:rsidRDefault="00BE61F6" w:rsidP="00BE61F6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61F6">
        <w:rPr>
          <w:rFonts w:ascii="Times New Roman" w:eastAsia="Times New Roman" w:hAnsi="Times New Roman" w:cs="Times New Roman"/>
          <w:sz w:val="24"/>
          <w:szCs w:val="24"/>
          <w:lang w:eastAsia="ru-RU"/>
        </w:rPr>
        <w:t>«Предохранитель АК-74 — это рычажок над спусковой скобой».</w:t>
      </w:r>
    </w:p>
    <w:p w14:paraId="3F976ACF" w14:textId="77777777" w:rsidR="00BE61F6" w:rsidRPr="00BE61F6" w:rsidRDefault="00BE61F6" w:rsidP="00BE61F6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61F6">
        <w:rPr>
          <w:rFonts w:ascii="Times New Roman" w:eastAsia="Times New Roman" w:hAnsi="Times New Roman" w:cs="Times New Roman"/>
          <w:sz w:val="24"/>
          <w:szCs w:val="24"/>
          <w:lang w:eastAsia="ru-RU"/>
        </w:rPr>
        <w:t>«При неполной разборке первым отсоединяется шомпол».</w:t>
      </w:r>
    </w:p>
    <w:p w14:paraId="2EE96D2E" w14:textId="77777777" w:rsidR="00BE61F6" w:rsidRPr="00BE61F6" w:rsidRDefault="00BE61F6" w:rsidP="00BE61F6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61F6">
        <w:rPr>
          <w:rFonts w:ascii="Times New Roman" w:eastAsia="Times New Roman" w:hAnsi="Times New Roman" w:cs="Times New Roman"/>
          <w:sz w:val="24"/>
          <w:szCs w:val="24"/>
          <w:lang w:eastAsia="ru-RU"/>
        </w:rPr>
        <w:t>«АК-12 использует патрон 7,62 мм».</w:t>
      </w:r>
    </w:p>
    <w:p w14:paraId="4C0E395A" w14:textId="77777777" w:rsidR="00BE61F6" w:rsidRPr="00BE61F6" w:rsidRDefault="00BE61F6" w:rsidP="00BE61F6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61F6">
        <w:rPr>
          <w:rFonts w:ascii="Times New Roman" w:eastAsia="Times New Roman" w:hAnsi="Times New Roman" w:cs="Times New Roman"/>
          <w:sz w:val="24"/>
          <w:szCs w:val="24"/>
          <w:lang w:eastAsia="ru-RU"/>
        </w:rPr>
        <w:t>«Возвратная пружина находится в магазине».</w:t>
      </w:r>
    </w:p>
    <w:p w14:paraId="58BB2203" w14:textId="77777777" w:rsidR="00BE61F6" w:rsidRPr="00BE61F6" w:rsidRDefault="00BE61F6" w:rsidP="00BE61F6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61F6">
        <w:rPr>
          <w:rFonts w:ascii="Times New Roman" w:eastAsia="Times New Roman" w:hAnsi="Times New Roman" w:cs="Times New Roman"/>
          <w:sz w:val="24"/>
          <w:szCs w:val="24"/>
          <w:lang w:eastAsia="ru-RU"/>
        </w:rPr>
        <w:t>«После осечки нужно немедленно открыть затвор и извлечь патрон».</w:t>
      </w:r>
    </w:p>
    <w:p w14:paraId="1E14B1A5" w14:textId="77777777" w:rsidR="00BE61F6" w:rsidRPr="00BE61F6" w:rsidRDefault="00BE61F6" w:rsidP="00BE61F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61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Мини-разбор ситуации:</w:t>
      </w:r>
      <w:r w:rsidRPr="00BE61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 на сборах. При стрельбе произошла осечка. Опиши свои действия по шагам. Используй слова «безопасное направление», «подождать», «отвести затвор», «извлечь патрон», «доложить».</w:t>
      </w:r>
    </w:p>
    <w:p w14:paraId="1AEFD7A4" w14:textId="77777777" w:rsidR="00BE61F6" w:rsidRPr="00BE61F6" w:rsidRDefault="00BE61F6" w:rsidP="00BE61F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61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Сравни два положения предохранителя</w:t>
      </w:r>
      <w:r w:rsidRPr="00BE61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АК-74 — верхнее и среднее. Что означает каждое? Что происходит с УСМ и затвором? Ответь 3–4 предложениями.</w:t>
      </w:r>
    </w:p>
    <w:p w14:paraId="7E307A1A" w14:textId="77777777" w:rsidR="00BE61F6" w:rsidRPr="00BE61F6" w:rsidRDefault="00BE61F6" w:rsidP="00BE61F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61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Составь памятку</w:t>
      </w:r>
      <w:r w:rsidRPr="00BE61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 7 пунктов для одноклассников: «Неполная разборка АК-74 — последовательность». Оформи как схему с номерами.</w:t>
      </w:r>
    </w:p>
    <w:p w14:paraId="24C93B3F" w14:textId="77777777" w:rsidR="00BE61F6" w:rsidRPr="00BE61F6" w:rsidRDefault="00BE61F6" w:rsidP="00BE61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61F6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1FC36FC2">
          <v:rect id="_x0000_i1035" style="width:0;height:1.5pt" o:hralign="center" o:hrstd="t" o:hr="t" fillcolor="#a0a0a0" stroked="f"/>
        </w:pict>
      </w:r>
    </w:p>
    <w:p w14:paraId="56F2A6D8" w14:textId="77777777" w:rsidR="00BE61F6" w:rsidRPr="00BE61F6" w:rsidRDefault="00BE61F6" w:rsidP="00BE61F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BE61F6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Раздел 10. Ключевые термины для повторения</w:t>
      </w:r>
    </w:p>
    <w:p w14:paraId="35F786D5" w14:textId="77777777" w:rsidR="00BE61F6" w:rsidRPr="00BE61F6" w:rsidRDefault="00BE61F6" w:rsidP="00BE61F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61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Автомат Калашникова</w:t>
      </w:r>
      <w:r w:rsidRPr="00BE61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индивидуальное стрелковое оружие калибра 5,45 мм.</w:t>
      </w:r>
    </w:p>
    <w:p w14:paraId="73FC7577" w14:textId="77777777" w:rsidR="00BE61F6" w:rsidRPr="00BE61F6" w:rsidRDefault="00BE61F6" w:rsidP="00BE61F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61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Газоотводная автоматика</w:t>
      </w:r>
      <w:r w:rsidRPr="00BE61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принцип, при котором пороховые </w:t>
      </w:r>
      <w:proofErr w:type="spellStart"/>
      <w:r w:rsidRPr="00BE61F6">
        <w:rPr>
          <w:rFonts w:ascii="Times New Roman" w:eastAsia="Times New Roman" w:hAnsi="Times New Roman" w:cs="Times New Roman"/>
          <w:sz w:val="24"/>
          <w:szCs w:val="24"/>
          <w:lang w:eastAsia="ru-RU"/>
        </w:rPr>
        <w:t>газы</w:t>
      </w:r>
      <w:proofErr w:type="spellEnd"/>
      <w:r w:rsidRPr="00BE61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отводятся из ствола и двигают затворную раму.</w:t>
      </w:r>
    </w:p>
    <w:p w14:paraId="37333923" w14:textId="77777777" w:rsidR="00BE61F6" w:rsidRPr="00BE61F6" w:rsidRDefault="00BE61F6" w:rsidP="00BE61F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61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Затворная рама с газовым поршнем</w:t>
      </w:r>
      <w:r w:rsidRPr="00BE61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главная движущаяся деталь автоматики.</w:t>
      </w:r>
    </w:p>
    <w:p w14:paraId="4323C490" w14:textId="77777777" w:rsidR="00BE61F6" w:rsidRPr="00BE61F6" w:rsidRDefault="00BE61F6" w:rsidP="00BE61F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61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Затвор</w:t>
      </w:r>
      <w:r w:rsidRPr="00BE61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досылает патрон, запирает ствол, извлекает гильзу.</w:t>
      </w:r>
    </w:p>
    <w:p w14:paraId="4E38A1C7" w14:textId="77777777" w:rsidR="00BE61F6" w:rsidRPr="00BE61F6" w:rsidRDefault="00BE61F6" w:rsidP="00BE61F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61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УСМ</w:t>
      </w:r>
      <w:r w:rsidRPr="00BE61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производит выстрел: спуск, шептало, боёк, боевая пружина.</w:t>
      </w:r>
    </w:p>
    <w:p w14:paraId="6DA3247C" w14:textId="77777777" w:rsidR="00BE61F6" w:rsidRPr="00BE61F6" w:rsidRDefault="00BE61F6" w:rsidP="00BE61F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61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Возвратный механизм</w:t>
      </w:r>
      <w:r w:rsidRPr="00BE61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пружина, возвращающая затворную раму вперёд.</w:t>
      </w:r>
    </w:p>
    <w:p w14:paraId="26BB970B" w14:textId="77777777" w:rsidR="00BE61F6" w:rsidRPr="00BE61F6" w:rsidRDefault="00BE61F6" w:rsidP="00BE61F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61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Патрон 5,45 × 39 мм</w:t>
      </w:r>
      <w:r w:rsidRPr="00BE61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гильза + капсюль + порох + пуля.</w:t>
      </w:r>
    </w:p>
    <w:p w14:paraId="059E4D5A" w14:textId="77777777" w:rsidR="00BE61F6" w:rsidRPr="00BE61F6" w:rsidRDefault="00BE61F6" w:rsidP="00BE61F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61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Неполная разборка</w:t>
      </w:r>
      <w:r w:rsidRPr="00BE61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разборка для чистки и осмотра, без снятия неразборных узлов.</w:t>
      </w:r>
    </w:p>
    <w:p w14:paraId="250A2CB2" w14:textId="77777777" w:rsidR="00BE61F6" w:rsidRPr="00BE61F6" w:rsidRDefault="00BE61F6" w:rsidP="00BE61F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61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Осечка</w:t>
      </w:r>
      <w:r w:rsidRPr="00BE61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отказ выстрела; подождать 5–10 секунд, затем извлечь патрон.</w:t>
      </w:r>
    </w:p>
    <w:p w14:paraId="058C03EB" w14:textId="703EF9DA" w:rsidR="008918FC" w:rsidRPr="00BE61F6" w:rsidRDefault="00BE61F6" w:rsidP="00BE61F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61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АК-12</w:t>
      </w:r>
      <w:r w:rsidRPr="00BE61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современная эволюция АК-74 с улучшенной эргономикой, планками </w:t>
      </w:r>
      <w:proofErr w:type="spellStart"/>
      <w:r w:rsidRPr="00BE61F6">
        <w:rPr>
          <w:rFonts w:ascii="Times New Roman" w:eastAsia="Times New Roman" w:hAnsi="Times New Roman" w:cs="Times New Roman"/>
          <w:sz w:val="24"/>
          <w:szCs w:val="24"/>
          <w:lang w:eastAsia="ru-RU"/>
        </w:rPr>
        <w:t>Пикатинни</w:t>
      </w:r>
      <w:proofErr w:type="spellEnd"/>
      <w:r w:rsidRPr="00BE61F6">
        <w:rPr>
          <w:rFonts w:ascii="Times New Roman" w:eastAsia="Times New Roman" w:hAnsi="Times New Roman" w:cs="Times New Roman"/>
          <w:sz w:val="24"/>
          <w:szCs w:val="24"/>
          <w:lang w:eastAsia="ru-RU"/>
        </w:rPr>
        <w:t>, затворной задержкой.</w:t>
      </w:r>
    </w:p>
    <w:sectPr w:rsidR="008918FC" w:rsidRPr="00BE61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8306D4"/>
    <w:multiLevelType w:val="multilevel"/>
    <w:tmpl w:val="4380D6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CE2130"/>
    <w:multiLevelType w:val="multilevel"/>
    <w:tmpl w:val="B79A3F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FF827C6"/>
    <w:multiLevelType w:val="multilevel"/>
    <w:tmpl w:val="26166C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35144A3"/>
    <w:multiLevelType w:val="multilevel"/>
    <w:tmpl w:val="EB5CBB9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1CC52E3"/>
    <w:multiLevelType w:val="multilevel"/>
    <w:tmpl w:val="257A1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4812926"/>
    <w:multiLevelType w:val="multilevel"/>
    <w:tmpl w:val="8A66F7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F05732D"/>
    <w:multiLevelType w:val="multilevel"/>
    <w:tmpl w:val="AC663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6"/>
  </w:num>
  <w:num w:numId="5">
    <w:abstractNumId w:val="5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0EFD"/>
    <w:rsid w:val="007E0EFD"/>
    <w:rsid w:val="008918FC"/>
    <w:rsid w:val="00BE6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4431F4"/>
  <w15:chartTrackingRefBased/>
  <w15:docId w15:val="{8DAF88C5-158D-4510-93C3-BE02CFC792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591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137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249640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257178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165140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18657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94047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998680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67746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97976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00526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alashnikovgroup.ru/media/ak-12/ak-12-2020" TargetMode="External"/><Relationship Id="rId13" Type="http://schemas.openxmlformats.org/officeDocument/2006/relationships/image" Target="media/image4.jpeg"/><Relationship Id="rId18" Type="http://schemas.openxmlformats.org/officeDocument/2006/relationships/image" Target="media/image6.jpe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s://auction.ru/offer/priklad_ak_74m_sajga_sok_ak_skladnoj_plastik_novyj_izhmash-i320930778169634.html" TargetMode="External"/><Relationship Id="rId7" Type="http://schemas.openxmlformats.org/officeDocument/2006/relationships/hyperlink" Target="https://ru.wikipedia.org/wiki/%D0%90%D0%9A-74" TargetMode="External"/><Relationship Id="rId12" Type="http://schemas.openxmlformats.org/officeDocument/2006/relationships/hyperlink" Target="https://mabut.livejournal.com/36008.html" TargetMode="External"/><Relationship Id="rId17" Type="http://schemas.openxmlformats.org/officeDocument/2006/relationships/hyperlink" Target="https://www.huntworld.ru/catalog/okhota_i_sportivnaya_strelba/patrony/nareznye/patron_5_45kh39_apz_fmj_3_8g_stal/?tab=models" TargetMode="External"/><Relationship Id="rId25" Type="http://schemas.openxmlformats.org/officeDocument/2006/relationships/image" Target="media/image9.jpeg"/><Relationship Id="rId2" Type="http://schemas.openxmlformats.org/officeDocument/2006/relationships/styles" Target="styles.xml"/><Relationship Id="rId16" Type="http://schemas.openxmlformats.org/officeDocument/2006/relationships/image" Target="media/image5.jpeg"/><Relationship Id="rId20" Type="http://schemas.openxmlformats.org/officeDocument/2006/relationships/image" Target="media/image7.jpeg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3.jpeg"/><Relationship Id="rId24" Type="http://schemas.openxmlformats.org/officeDocument/2006/relationships/hyperlink" Target="https://csp-rubin.ru/sovety-byvalyh/%F0%9F%93%9D-%F0%9F%AA%96zapiski-po-ognevoj-podgotovke-%F0%9F%AA%96-avtomat-kalashnikova-semerka/" TargetMode="External"/><Relationship Id="rId5" Type="http://schemas.openxmlformats.org/officeDocument/2006/relationships/hyperlink" Target="https://ru.wikipedia.org/wiki/%D0%90%D0%9A-74" TargetMode="External"/><Relationship Id="rId15" Type="http://schemas.openxmlformats.org/officeDocument/2006/relationships/hyperlink" Target="https://sputnik.by/20170223/infografika-avtomat-kalashnikova-1027583994.html" TargetMode="External"/><Relationship Id="rId23" Type="http://schemas.openxmlformats.org/officeDocument/2006/relationships/image" Target="media/image8.jpeg"/><Relationship Id="rId10" Type="http://schemas.openxmlformats.org/officeDocument/2006/relationships/hyperlink" Target="https://multiurok.ru/files/avtomat-kalashnikova-ak-74-ego-ustroistvo-i-boevye.html?login=ok" TargetMode="External"/><Relationship Id="rId19" Type="http://schemas.openxmlformats.org/officeDocument/2006/relationships/hyperlink" Target="https://vk.ru/wall-160898270_5617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hyperlink" Target="https://modernfirearms.net/ru/library/gazootvodnaja-avtomatika/" TargetMode="External"/><Relationship Id="rId22" Type="http://schemas.openxmlformats.org/officeDocument/2006/relationships/hyperlink" Target="https://znanio.ru/media/prezentatsiya-na-temu-vidy-naznachenie-i-tth-sovremennogo-strelkovogo-oruzhiya-2931720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12</Pages>
  <Words>2580</Words>
  <Characters>14709</Characters>
  <Application>Microsoft Office Word</Application>
  <DocSecurity>0</DocSecurity>
  <Lines>122</Lines>
  <Paragraphs>34</Paragraphs>
  <ScaleCrop>false</ScaleCrop>
  <Company/>
  <LinksUpToDate>false</LinksUpToDate>
  <CharactersWithSpaces>17255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Igor_KRIPPO</dc:creator>
  <cp:keywords/>
  <dc:description/>
  <cp:lastModifiedBy>Igor_KRIPPO</cp:lastModifiedBy>
  <cp:revision>2</cp:revision>
  <dcterms:created xsi:type="dcterms:W3CDTF">2026-09-29T06:34:00Z</dcterms:created>
  <dcterms:modified xsi:type="dcterms:W3CDTF">2026-09-29T06:42:00Z</dcterms:modified>
</cp:coreProperties>
</file>